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8FB789" w14:textId="29B2FD5F" w:rsidR="0047216D" w:rsidRPr="003E3F10" w:rsidRDefault="00E515B5" w:rsidP="003E3F10">
      <w:pPr>
        <w:jc w:val="center"/>
        <w:rPr>
          <w:sz w:val="36"/>
          <w:szCs w:val="36"/>
        </w:rPr>
      </w:pPr>
      <w:r>
        <w:rPr>
          <w:rFonts w:hint="eastAsia"/>
          <w:sz w:val="36"/>
          <w:szCs w:val="36"/>
        </w:rPr>
        <w:t>建設ＩＣＴ総合研修</w:t>
      </w:r>
      <w:r w:rsidR="00240BFA">
        <w:rPr>
          <w:rFonts w:hint="eastAsia"/>
          <w:sz w:val="36"/>
          <w:szCs w:val="36"/>
        </w:rPr>
        <w:t xml:space="preserve">　</w:t>
      </w:r>
      <w:r w:rsidR="005431AF" w:rsidRPr="003E3F10">
        <w:rPr>
          <w:rFonts w:hint="eastAsia"/>
          <w:sz w:val="36"/>
          <w:szCs w:val="36"/>
        </w:rPr>
        <w:t>申込書</w:t>
      </w:r>
    </w:p>
    <w:p w14:paraId="1A80F88F" w14:textId="42C3D683" w:rsidR="005431AF" w:rsidRPr="00CB546D" w:rsidRDefault="00822E5A" w:rsidP="00CB546D">
      <w:pPr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>《</w:t>
      </w:r>
      <w:r w:rsidR="008E2733">
        <w:rPr>
          <w:rFonts w:asciiTheme="majorEastAsia" w:eastAsiaTheme="majorEastAsia" w:hAnsiTheme="majorEastAsia" w:hint="eastAsia"/>
        </w:rPr>
        <w:t>１．</w:t>
      </w:r>
      <w:r w:rsidR="00CB546D" w:rsidRPr="00CB546D">
        <w:rPr>
          <w:rFonts w:asciiTheme="majorEastAsia" w:eastAsiaTheme="majorEastAsia" w:hAnsiTheme="majorEastAsia" w:hint="eastAsia"/>
        </w:rPr>
        <w:t>個人名</w:t>
      </w:r>
      <w:r w:rsidR="00CB546D">
        <w:rPr>
          <w:rFonts w:asciiTheme="majorEastAsia" w:eastAsiaTheme="majorEastAsia" w:hAnsiTheme="majorEastAsia" w:hint="eastAsia"/>
        </w:rPr>
        <w:t>等</w:t>
      </w:r>
      <w:r>
        <w:rPr>
          <w:rFonts w:asciiTheme="majorEastAsia" w:eastAsiaTheme="majorEastAsia" w:hAnsiTheme="majorEastAsia" w:hint="eastAsia"/>
        </w:rPr>
        <w:t>》</w:t>
      </w:r>
    </w:p>
    <w:tbl>
      <w:tblPr>
        <w:tblStyle w:val="a3"/>
        <w:tblW w:w="10002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42"/>
        <w:gridCol w:w="1276"/>
        <w:gridCol w:w="2552"/>
        <w:gridCol w:w="425"/>
        <w:gridCol w:w="709"/>
        <w:gridCol w:w="567"/>
        <w:gridCol w:w="3231"/>
      </w:tblGrid>
      <w:tr w:rsidR="00F12607" w:rsidRPr="005E0CC9" w14:paraId="13B23D88" w14:textId="77777777" w:rsidTr="005C6657">
        <w:trPr>
          <w:trHeight w:val="454"/>
        </w:trPr>
        <w:tc>
          <w:tcPr>
            <w:tcW w:w="1242" w:type="dxa"/>
            <w:vAlign w:val="center"/>
          </w:tcPr>
          <w:p w14:paraId="60CC4E1A" w14:textId="77777777" w:rsidR="005431AF" w:rsidRPr="005E0CC9" w:rsidRDefault="005431AF" w:rsidP="00E64145">
            <w:pPr>
              <w:jc w:val="center"/>
              <w:rPr>
                <w:rFonts w:asciiTheme="majorEastAsia" w:eastAsiaTheme="majorEastAsia" w:hAnsiTheme="majorEastAsia"/>
                <w:sz w:val="21"/>
                <w:szCs w:val="21"/>
              </w:rPr>
            </w:pPr>
            <w:r w:rsidRPr="005E0CC9">
              <w:rPr>
                <w:rFonts w:asciiTheme="majorEastAsia" w:eastAsiaTheme="majorEastAsia" w:hAnsiTheme="majorEastAsia" w:hint="eastAsia"/>
                <w:sz w:val="21"/>
                <w:szCs w:val="21"/>
              </w:rPr>
              <w:t>ふりがな</w:t>
            </w:r>
          </w:p>
        </w:tc>
        <w:tc>
          <w:tcPr>
            <w:tcW w:w="3828" w:type="dxa"/>
            <w:gridSpan w:val="2"/>
          </w:tcPr>
          <w:p w14:paraId="18DD3894" w14:textId="69B5F726" w:rsidR="005431AF" w:rsidRPr="005E0CC9" w:rsidRDefault="005431AF">
            <w:pPr>
              <w:rPr>
                <w:sz w:val="21"/>
                <w:szCs w:val="21"/>
              </w:rPr>
            </w:pPr>
          </w:p>
        </w:tc>
        <w:tc>
          <w:tcPr>
            <w:tcW w:w="1134" w:type="dxa"/>
            <w:gridSpan w:val="2"/>
            <w:vAlign w:val="center"/>
          </w:tcPr>
          <w:p w14:paraId="79D04647" w14:textId="77777777" w:rsidR="005431AF" w:rsidRPr="005E0CC9" w:rsidRDefault="005431AF" w:rsidP="00E64145">
            <w:pPr>
              <w:jc w:val="center"/>
              <w:rPr>
                <w:rFonts w:asciiTheme="majorEastAsia" w:eastAsiaTheme="majorEastAsia" w:hAnsiTheme="majorEastAsia"/>
                <w:sz w:val="21"/>
                <w:szCs w:val="21"/>
              </w:rPr>
            </w:pPr>
            <w:r w:rsidRPr="005E0CC9">
              <w:rPr>
                <w:rFonts w:asciiTheme="majorEastAsia" w:eastAsiaTheme="majorEastAsia" w:hAnsiTheme="majorEastAsia" w:hint="eastAsia"/>
                <w:sz w:val="21"/>
                <w:szCs w:val="21"/>
              </w:rPr>
              <w:t>性別</w:t>
            </w:r>
          </w:p>
        </w:tc>
        <w:tc>
          <w:tcPr>
            <w:tcW w:w="3798" w:type="dxa"/>
            <w:gridSpan w:val="2"/>
            <w:vAlign w:val="center"/>
          </w:tcPr>
          <w:p w14:paraId="4624FAB1" w14:textId="77777777" w:rsidR="005431AF" w:rsidRPr="005E0CC9" w:rsidRDefault="005431AF" w:rsidP="00E64145">
            <w:pPr>
              <w:jc w:val="center"/>
              <w:rPr>
                <w:rFonts w:asciiTheme="majorEastAsia" w:eastAsiaTheme="majorEastAsia" w:hAnsiTheme="majorEastAsia"/>
                <w:sz w:val="21"/>
                <w:szCs w:val="21"/>
              </w:rPr>
            </w:pPr>
            <w:r w:rsidRPr="005E0CC9">
              <w:rPr>
                <w:rFonts w:asciiTheme="majorEastAsia" w:eastAsiaTheme="majorEastAsia" w:hAnsiTheme="majorEastAsia" w:hint="eastAsia"/>
                <w:sz w:val="21"/>
                <w:szCs w:val="21"/>
              </w:rPr>
              <w:t>生年月日</w:t>
            </w:r>
          </w:p>
        </w:tc>
      </w:tr>
      <w:tr w:rsidR="00F12607" w:rsidRPr="005E0CC9" w14:paraId="2B568A1D" w14:textId="77777777" w:rsidTr="005C6657">
        <w:trPr>
          <w:trHeight w:val="454"/>
        </w:trPr>
        <w:tc>
          <w:tcPr>
            <w:tcW w:w="1242" w:type="dxa"/>
          </w:tcPr>
          <w:p w14:paraId="37EF4D18" w14:textId="1CE9B2AB" w:rsidR="005431AF" w:rsidRPr="005E0CC9" w:rsidRDefault="00F12607">
            <w:pPr>
              <w:rPr>
                <w:rFonts w:asciiTheme="majorEastAsia" w:eastAsiaTheme="majorEastAsia" w:hAnsiTheme="majorEastAsia"/>
                <w:sz w:val="21"/>
                <w:szCs w:val="21"/>
              </w:rPr>
            </w:pPr>
            <w:r w:rsidRPr="005E0CC9">
              <w:rPr>
                <w:rFonts w:asciiTheme="majorEastAsia" w:eastAsiaTheme="majorEastAsia" w:hAnsiTheme="majorEastAsia" w:hint="eastAsia"/>
                <w:sz w:val="21"/>
                <w:szCs w:val="21"/>
              </w:rPr>
              <w:t>個人</w:t>
            </w:r>
            <w:r w:rsidR="005431AF" w:rsidRPr="005E0CC9">
              <w:rPr>
                <w:rFonts w:asciiTheme="majorEastAsia" w:eastAsiaTheme="majorEastAsia" w:hAnsiTheme="majorEastAsia" w:hint="eastAsia"/>
                <w:sz w:val="21"/>
                <w:szCs w:val="21"/>
              </w:rPr>
              <w:t>氏名</w:t>
            </w:r>
          </w:p>
        </w:tc>
        <w:tc>
          <w:tcPr>
            <w:tcW w:w="3828" w:type="dxa"/>
            <w:gridSpan w:val="2"/>
          </w:tcPr>
          <w:p w14:paraId="726D5E84" w14:textId="04D76239" w:rsidR="005431AF" w:rsidRPr="005E0CC9" w:rsidRDefault="005431AF">
            <w:pPr>
              <w:rPr>
                <w:sz w:val="21"/>
                <w:szCs w:val="21"/>
              </w:rPr>
            </w:pPr>
          </w:p>
        </w:tc>
        <w:tc>
          <w:tcPr>
            <w:tcW w:w="1134" w:type="dxa"/>
            <w:gridSpan w:val="2"/>
          </w:tcPr>
          <w:p w14:paraId="68CFF51F" w14:textId="6D8B9867" w:rsidR="005431AF" w:rsidRPr="005E0CC9" w:rsidRDefault="00923C5F" w:rsidP="005431AF"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男・</w:t>
            </w:r>
            <w:r w:rsidR="00A6621E">
              <w:rPr>
                <w:rFonts w:hint="eastAsia"/>
                <w:sz w:val="21"/>
                <w:szCs w:val="21"/>
              </w:rPr>
              <w:t>女</w:t>
            </w:r>
          </w:p>
        </w:tc>
        <w:tc>
          <w:tcPr>
            <w:tcW w:w="3798" w:type="dxa"/>
            <w:gridSpan w:val="2"/>
          </w:tcPr>
          <w:p w14:paraId="0CFB9A2E" w14:textId="5DAC750D" w:rsidR="005431AF" w:rsidRPr="005E0CC9" w:rsidRDefault="00A6621E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西暦　　　　　年　　　月　　　日</w:t>
            </w:r>
          </w:p>
        </w:tc>
      </w:tr>
      <w:tr w:rsidR="005C6657" w:rsidRPr="005E0CC9" w14:paraId="68AE7B9C" w14:textId="61E535A2" w:rsidTr="005C6657">
        <w:trPr>
          <w:trHeight w:val="454"/>
        </w:trPr>
        <w:tc>
          <w:tcPr>
            <w:tcW w:w="1242" w:type="dxa"/>
            <w:vMerge w:val="restart"/>
          </w:tcPr>
          <w:p w14:paraId="6787888A" w14:textId="35F00AE0" w:rsidR="00336BBB" w:rsidRPr="005E0CC9" w:rsidRDefault="00336BBB">
            <w:pPr>
              <w:rPr>
                <w:rFonts w:asciiTheme="majorEastAsia" w:eastAsiaTheme="majorEastAsia" w:hAnsiTheme="majorEastAsia"/>
                <w:sz w:val="21"/>
                <w:szCs w:val="21"/>
              </w:rPr>
            </w:pPr>
            <w:r w:rsidRPr="005E0CC9">
              <w:rPr>
                <w:rFonts w:asciiTheme="majorEastAsia" w:eastAsiaTheme="majorEastAsia" w:hAnsiTheme="majorEastAsia" w:hint="eastAsia"/>
                <w:sz w:val="21"/>
                <w:szCs w:val="21"/>
              </w:rPr>
              <w:t>連絡先</w:t>
            </w:r>
          </w:p>
        </w:tc>
        <w:tc>
          <w:tcPr>
            <w:tcW w:w="1276" w:type="dxa"/>
          </w:tcPr>
          <w:p w14:paraId="7EADB2BA" w14:textId="5662639B" w:rsidR="00336BBB" w:rsidRPr="005E0CC9" w:rsidRDefault="00336BBB" w:rsidP="00F12607">
            <w:pPr>
              <w:rPr>
                <w:sz w:val="21"/>
                <w:szCs w:val="21"/>
              </w:rPr>
            </w:pPr>
            <w:r w:rsidRPr="005E0CC9">
              <w:rPr>
                <w:rFonts w:hint="eastAsia"/>
                <w:sz w:val="21"/>
                <w:szCs w:val="21"/>
              </w:rPr>
              <w:t>電話番号</w:t>
            </w:r>
          </w:p>
        </w:tc>
        <w:tc>
          <w:tcPr>
            <w:tcW w:w="2977" w:type="dxa"/>
            <w:gridSpan w:val="2"/>
          </w:tcPr>
          <w:p w14:paraId="42665FF7" w14:textId="77777777" w:rsidR="00336BBB" w:rsidRPr="005E0CC9" w:rsidRDefault="00336BBB" w:rsidP="00F12607">
            <w:pPr>
              <w:rPr>
                <w:sz w:val="21"/>
                <w:szCs w:val="21"/>
              </w:rPr>
            </w:pPr>
          </w:p>
        </w:tc>
        <w:tc>
          <w:tcPr>
            <w:tcW w:w="1276" w:type="dxa"/>
            <w:gridSpan w:val="2"/>
          </w:tcPr>
          <w:p w14:paraId="65E7A748" w14:textId="3C4FBA1C" w:rsidR="00336BBB" w:rsidRPr="005E0CC9" w:rsidRDefault="005C6657" w:rsidP="00F12607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FAX</w:t>
            </w:r>
            <w:r>
              <w:rPr>
                <w:rFonts w:hint="eastAsia"/>
                <w:sz w:val="21"/>
                <w:szCs w:val="21"/>
              </w:rPr>
              <w:t>番号</w:t>
            </w:r>
          </w:p>
        </w:tc>
        <w:tc>
          <w:tcPr>
            <w:tcW w:w="3231" w:type="dxa"/>
          </w:tcPr>
          <w:p w14:paraId="314777DF" w14:textId="65C18576" w:rsidR="00336BBB" w:rsidRPr="005E0CC9" w:rsidRDefault="00336BBB" w:rsidP="005C6657">
            <w:pPr>
              <w:rPr>
                <w:sz w:val="21"/>
                <w:szCs w:val="21"/>
              </w:rPr>
            </w:pPr>
          </w:p>
        </w:tc>
      </w:tr>
      <w:tr w:rsidR="00F12607" w:rsidRPr="005E0CC9" w14:paraId="30F26EC7" w14:textId="6B06809E" w:rsidTr="005C6657">
        <w:trPr>
          <w:trHeight w:val="454"/>
        </w:trPr>
        <w:tc>
          <w:tcPr>
            <w:tcW w:w="1242" w:type="dxa"/>
            <w:vMerge/>
          </w:tcPr>
          <w:p w14:paraId="69016291" w14:textId="77777777" w:rsidR="00F12607" w:rsidRPr="005E0CC9" w:rsidRDefault="00F12607">
            <w:pPr>
              <w:rPr>
                <w:sz w:val="21"/>
                <w:szCs w:val="21"/>
              </w:rPr>
            </w:pPr>
          </w:p>
        </w:tc>
        <w:tc>
          <w:tcPr>
            <w:tcW w:w="1276" w:type="dxa"/>
          </w:tcPr>
          <w:p w14:paraId="752F418B" w14:textId="32D095A5" w:rsidR="00F12607" w:rsidRPr="005E0CC9" w:rsidRDefault="00F12607" w:rsidP="00F12607">
            <w:pPr>
              <w:rPr>
                <w:sz w:val="21"/>
                <w:szCs w:val="21"/>
              </w:rPr>
            </w:pPr>
            <w:r w:rsidRPr="005E0CC9">
              <w:rPr>
                <w:rFonts w:hint="eastAsia"/>
                <w:sz w:val="21"/>
                <w:szCs w:val="21"/>
              </w:rPr>
              <w:t>E</w:t>
            </w:r>
            <w:r w:rsidRPr="005E0CC9">
              <w:rPr>
                <w:rFonts w:hint="eastAsia"/>
                <w:sz w:val="21"/>
                <w:szCs w:val="21"/>
              </w:rPr>
              <w:t>‐</w:t>
            </w:r>
            <w:r w:rsidRPr="005E0CC9">
              <w:rPr>
                <w:rFonts w:hint="eastAsia"/>
                <w:sz w:val="21"/>
                <w:szCs w:val="21"/>
              </w:rPr>
              <w:t>mail</w:t>
            </w:r>
          </w:p>
        </w:tc>
        <w:tc>
          <w:tcPr>
            <w:tcW w:w="7484" w:type="dxa"/>
            <w:gridSpan w:val="5"/>
          </w:tcPr>
          <w:p w14:paraId="738121AF" w14:textId="77777777" w:rsidR="00F12607" w:rsidRPr="005E0CC9" w:rsidRDefault="00F12607" w:rsidP="00F12607">
            <w:pPr>
              <w:rPr>
                <w:sz w:val="21"/>
                <w:szCs w:val="21"/>
              </w:rPr>
            </w:pPr>
          </w:p>
        </w:tc>
      </w:tr>
    </w:tbl>
    <w:p w14:paraId="66E23060" w14:textId="214884A1" w:rsidR="005431AF" w:rsidRPr="005E0CC9" w:rsidRDefault="005431AF" w:rsidP="00157E1A">
      <w:pPr>
        <w:spacing w:line="60" w:lineRule="exact"/>
        <w:rPr>
          <w:sz w:val="21"/>
          <w:szCs w:val="21"/>
        </w:rPr>
      </w:pPr>
    </w:p>
    <w:tbl>
      <w:tblPr>
        <w:tblStyle w:val="a3"/>
        <w:tblW w:w="10031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</w:tblBorders>
        <w:tblLook w:val="04A0" w:firstRow="1" w:lastRow="0" w:firstColumn="1" w:lastColumn="0" w:noHBand="0" w:noVBand="1"/>
      </w:tblPr>
      <w:tblGrid>
        <w:gridCol w:w="1242"/>
        <w:gridCol w:w="2240"/>
        <w:gridCol w:w="1446"/>
        <w:gridCol w:w="2003"/>
        <w:gridCol w:w="3100"/>
      </w:tblGrid>
      <w:tr w:rsidR="005431AF" w:rsidRPr="005E0CC9" w14:paraId="59663EE0" w14:textId="77777777" w:rsidTr="005C6657">
        <w:trPr>
          <w:trHeight w:val="454"/>
        </w:trPr>
        <w:tc>
          <w:tcPr>
            <w:tcW w:w="1242" w:type="dxa"/>
            <w:vAlign w:val="center"/>
          </w:tcPr>
          <w:p w14:paraId="0E66B569" w14:textId="77777777" w:rsidR="005431AF" w:rsidRPr="005E0CC9" w:rsidRDefault="005431AF" w:rsidP="00E64145">
            <w:pPr>
              <w:jc w:val="center"/>
              <w:rPr>
                <w:rFonts w:asciiTheme="majorEastAsia" w:eastAsiaTheme="majorEastAsia" w:hAnsiTheme="majorEastAsia"/>
                <w:sz w:val="21"/>
                <w:szCs w:val="21"/>
              </w:rPr>
            </w:pPr>
            <w:r w:rsidRPr="005E0CC9">
              <w:rPr>
                <w:rFonts w:asciiTheme="majorEastAsia" w:eastAsiaTheme="majorEastAsia" w:hAnsiTheme="majorEastAsia" w:hint="eastAsia"/>
                <w:sz w:val="21"/>
                <w:szCs w:val="21"/>
              </w:rPr>
              <w:t>ふりがな</w:t>
            </w:r>
          </w:p>
        </w:tc>
        <w:tc>
          <w:tcPr>
            <w:tcW w:w="8789" w:type="dxa"/>
            <w:gridSpan w:val="4"/>
          </w:tcPr>
          <w:p w14:paraId="154A2B27" w14:textId="77777777" w:rsidR="005431AF" w:rsidRPr="005E0CC9" w:rsidRDefault="005431AF">
            <w:pPr>
              <w:rPr>
                <w:sz w:val="21"/>
                <w:szCs w:val="21"/>
              </w:rPr>
            </w:pPr>
          </w:p>
        </w:tc>
      </w:tr>
      <w:tr w:rsidR="005431AF" w:rsidRPr="005E0CC9" w14:paraId="42F88F92" w14:textId="77777777" w:rsidTr="00AC1547">
        <w:trPr>
          <w:trHeight w:val="658"/>
        </w:trPr>
        <w:tc>
          <w:tcPr>
            <w:tcW w:w="1242" w:type="dxa"/>
          </w:tcPr>
          <w:p w14:paraId="4286EAB2" w14:textId="30CBAA80" w:rsidR="005431AF" w:rsidRPr="005E0CC9" w:rsidRDefault="00F12607">
            <w:pPr>
              <w:rPr>
                <w:rFonts w:asciiTheme="majorEastAsia" w:eastAsiaTheme="majorEastAsia" w:hAnsiTheme="majorEastAsia"/>
                <w:sz w:val="21"/>
                <w:szCs w:val="21"/>
              </w:rPr>
            </w:pPr>
            <w:r w:rsidRPr="005E0CC9">
              <w:rPr>
                <w:rFonts w:asciiTheme="majorEastAsia" w:eastAsiaTheme="majorEastAsia" w:hAnsiTheme="majorEastAsia" w:hint="eastAsia"/>
                <w:sz w:val="21"/>
                <w:szCs w:val="21"/>
              </w:rPr>
              <w:t>個人</w:t>
            </w:r>
            <w:r w:rsidR="005431AF" w:rsidRPr="005E0CC9">
              <w:rPr>
                <w:rFonts w:asciiTheme="majorEastAsia" w:eastAsiaTheme="majorEastAsia" w:hAnsiTheme="majorEastAsia" w:hint="eastAsia"/>
                <w:sz w:val="21"/>
                <w:szCs w:val="21"/>
              </w:rPr>
              <w:t>住所</w:t>
            </w:r>
          </w:p>
        </w:tc>
        <w:tc>
          <w:tcPr>
            <w:tcW w:w="8789" w:type="dxa"/>
            <w:gridSpan w:val="4"/>
          </w:tcPr>
          <w:p w14:paraId="6D722B8A" w14:textId="77777777" w:rsidR="005431AF" w:rsidRDefault="005431AF">
            <w:pPr>
              <w:rPr>
                <w:sz w:val="21"/>
                <w:szCs w:val="21"/>
              </w:rPr>
            </w:pPr>
            <w:r w:rsidRPr="005E0CC9">
              <w:rPr>
                <w:rFonts w:hint="eastAsia"/>
                <w:sz w:val="21"/>
                <w:szCs w:val="21"/>
              </w:rPr>
              <w:t>〒</w:t>
            </w:r>
          </w:p>
          <w:p w14:paraId="4CE687E7" w14:textId="79634ABD" w:rsidR="00AC1547" w:rsidRPr="005E0CC9" w:rsidRDefault="00AC1547">
            <w:pPr>
              <w:rPr>
                <w:sz w:val="21"/>
                <w:szCs w:val="21"/>
              </w:rPr>
            </w:pPr>
          </w:p>
        </w:tc>
      </w:tr>
      <w:tr w:rsidR="008D06D4" w:rsidRPr="005E0CC9" w14:paraId="52B2DC70" w14:textId="74A8C798" w:rsidTr="00F42CCD">
        <w:trPr>
          <w:trHeight w:val="385"/>
        </w:trPr>
        <w:tc>
          <w:tcPr>
            <w:tcW w:w="1242" w:type="dxa"/>
            <w:vMerge w:val="restart"/>
          </w:tcPr>
          <w:p w14:paraId="7044B745" w14:textId="6414359A" w:rsidR="008D06D4" w:rsidRPr="005E0CC9" w:rsidRDefault="008D06D4">
            <w:pPr>
              <w:rPr>
                <w:rFonts w:asciiTheme="majorEastAsia" w:eastAsiaTheme="majorEastAsia" w:hAnsiTheme="majorEastAsia"/>
                <w:sz w:val="21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 w:val="21"/>
                <w:szCs w:val="21"/>
              </w:rPr>
              <w:t>資</w:t>
            </w:r>
            <w:r w:rsidR="007E5B42">
              <w:rPr>
                <w:rFonts w:asciiTheme="majorEastAsia" w:eastAsiaTheme="majorEastAsia" w:hAnsiTheme="majorEastAsia" w:hint="eastAsia"/>
                <w:sz w:val="21"/>
                <w:szCs w:val="21"/>
              </w:rPr>
              <w:t xml:space="preserve">　</w:t>
            </w:r>
            <w:r>
              <w:rPr>
                <w:rFonts w:asciiTheme="majorEastAsia" w:eastAsiaTheme="majorEastAsia" w:hAnsiTheme="majorEastAsia" w:hint="eastAsia"/>
                <w:sz w:val="21"/>
                <w:szCs w:val="21"/>
              </w:rPr>
              <w:t>格</w:t>
            </w:r>
          </w:p>
        </w:tc>
        <w:tc>
          <w:tcPr>
            <w:tcW w:w="5689" w:type="dxa"/>
            <w:gridSpan w:val="3"/>
          </w:tcPr>
          <w:p w14:paraId="1737CCA7" w14:textId="5BA02A6D" w:rsidR="008D06D4" w:rsidRPr="005E0CC9" w:rsidRDefault="008D06D4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車両系建設機械操縦資格（技能講習等）</w:t>
            </w:r>
          </w:p>
        </w:tc>
        <w:tc>
          <w:tcPr>
            <w:tcW w:w="3100" w:type="dxa"/>
          </w:tcPr>
          <w:p w14:paraId="09FE0E87" w14:textId="73C8142B" w:rsidR="008D06D4" w:rsidRPr="005E0CC9" w:rsidRDefault="008D06D4" w:rsidP="008E2733"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有　　・　　無</w:t>
            </w:r>
          </w:p>
        </w:tc>
      </w:tr>
      <w:tr w:rsidR="007E5B42" w:rsidRPr="005E0CC9" w14:paraId="03211D1E" w14:textId="12F47147" w:rsidTr="00F42CCD">
        <w:trPr>
          <w:trHeight w:val="385"/>
        </w:trPr>
        <w:tc>
          <w:tcPr>
            <w:tcW w:w="1242" w:type="dxa"/>
            <w:vMerge/>
          </w:tcPr>
          <w:p w14:paraId="5A91C01D" w14:textId="77777777" w:rsidR="007E5B42" w:rsidRDefault="007E5B42">
            <w:pPr>
              <w:rPr>
                <w:rFonts w:asciiTheme="majorEastAsia" w:eastAsiaTheme="majorEastAsia" w:hAnsiTheme="majorEastAsia"/>
                <w:sz w:val="21"/>
                <w:szCs w:val="21"/>
              </w:rPr>
            </w:pPr>
          </w:p>
        </w:tc>
        <w:tc>
          <w:tcPr>
            <w:tcW w:w="2240" w:type="dxa"/>
          </w:tcPr>
          <w:p w14:paraId="2483FF7D" w14:textId="7BDD81E7" w:rsidR="007E5B42" w:rsidRDefault="007E5B42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無人航空機操縦資格</w:t>
            </w:r>
          </w:p>
        </w:tc>
        <w:tc>
          <w:tcPr>
            <w:tcW w:w="1446" w:type="dxa"/>
          </w:tcPr>
          <w:p w14:paraId="474C13F7" w14:textId="3562EC2C" w:rsidR="007E5B42" w:rsidRDefault="007E5B42" w:rsidP="008D06D4"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有</w:t>
            </w:r>
            <w:r>
              <w:rPr>
                <w:rFonts w:hint="eastAsia"/>
                <w:sz w:val="21"/>
                <w:szCs w:val="21"/>
              </w:rPr>
              <w:t xml:space="preserve"> </w:t>
            </w:r>
            <w:r>
              <w:rPr>
                <w:rFonts w:hint="eastAsia"/>
                <w:sz w:val="21"/>
                <w:szCs w:val="21"/>
              </w:rPr>
              <w:t>・</w:t>
            </w:r>
            <w:r>
              <w:rPr>
                <w:rFonts w:hint="eastAsia"/>
                <w:sz w:val="21"/>
                <w:szCs w:val="21"/>
              </w:rPr>
              <w:t xml:space="preserve"> </w:t>
            </w:r>
            <w:r>
              <w:rPr>
                <w:rFonts w:hint="eastAsia"/>
                <w:sz w:val="21"/>
                <w:szCs w:val="21"/>
              </w:rPr>
              <w:t>無</w:t>
            </w:r>
          </w:p>
        </w:tc>
        <w:tc>
          <w:tcPr>
            <w:tcW w:w="2003" w:type="dxa"/>
          </w:tcPr>
          <w:p w14:paraId="76ED27E9" w14:textId="3A079BC6" w:rsidR="007E5B42" w:rsidRDefault="007E5B42" w:rsidP="008E2733"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認定（講習）団体</w:t>
            </w:r>
          </w:p>
        </w:tc>
        <w:tc>
          <w:tcPr>
            <w:tcW w:w="3100" w:type="dxa"/>
          </w:tcPr>
          <w:p w14:paraId="46AA6864" w14:textId="77777777" w:rsidR="007E5B42" w:rsidRDefault="007E5B42" w:rsidP="008E2733">
            <w:pPr>
              <w:jc w:val="center"/>
              <w:rPr>
                <w:sz w:val="21"/>
                <w:szCs w:val="21"/>
              </w:rPr>
            </w:pPr>
          </w:p>
        </w:tc>
      </w:tr>
    </w:tbl>
    <w:p w14:paraId="59A3973B" w14:textId="77777777" w:rsidR="005C6657" w:rsidRPr="00AC1547" w:rsidRDefault="005C6657" w:rsidP="00157E1A">
      <w:pPr>
        <w:spacing w:line="60" w:lineRule="exact"/>
        <w:rPr>
          <w:rFonts w:asciiTheme="majorEastAsia" w:eastAsiaTheme="majorEastAsia" w:hAnsiTheme="majorEastAsia"/>
          <w:sz w:val="16"/>
          <w:szCs w:val="16"/>
        </w:rPr>
      </w:pPr>
    </w:p>
    <w:p w14:paraId="54A8A808" w14:textId="72D8E389" w:rsidR="005431AF" w:rsidRPr="005E0CC9" w:rsidRDefault="00822E5A">
      <w:pPr>
        <w:rPr>
          <w:rFonts w:asciiTheme="majorEastAsia" w:eastAsiaTheme="majorEastAsia" w:hAnsiTheme="majorEastAsia"/>
        </w:rPr>
      </w:pPr>
      <w:r w:rsidRPr="005E0CC9">
        <w:rPr>
          <w:rFonts w:asciiTheme="majorEastAsia" w:eastAsiaTheme="majorEastAsia" w:hAnsiTheme="majorEastAsia" w:hint="eastAsia"/>
        </w:rPr>
        <w:t>《</w:t>
      </w:r>
      <w:r w:rsidR="008E2733">
        <w:rPr>
          <w:rFonts w:asciiTheme="majorEastAsia" w:eastAsiaTheme="majorEastAsia" w:hAnsiTheme="majorEastAsia" w:hint="eastAsia"/>
        </w:rPr>
        <w:t>２．</w:t>
      </w:r>
      <w:r w:rsidR="00A947FE" w:rsidRPr="005E0CC9">
        <w:rPr>
          <w:rFonts w:asciiTheme="majorEastAsia" w:eastAsiaTheme="majorEastAsia" w:hAnsiTheme="majorEastAsia" w:hint="eastAsia"/>
        </w:rPr>
        <w:t>所属先</w:t>
      </w:r>
      <w:r w:rsidRPr="005E0CC9">
        <w:rPr>
          <w:rFonts w:asciiTheme="majorEastAsia" w:eastAsiaTheme="majorEastAsia" w:hAnsiTheme="majorEastAsia" w:hint="eastAsia"/>
        </w:rPr>
        <w:t>》</w:t>
      </w:r>
    </w:p>
    <w:tbl>
      <w:tblPr>
        <w:tblStyle w:val="a3"/>
        <w:tblW w:w="10031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</w:tblBorders>
        <w:tblLook w:val="04A0" w:firstRow="1" w:lastRow="0" w:firstColumn="1" w:lastColumn="0" w:noHBand="0" w:noVBand="1"/>
      </w:tblPr>
      <w:tblGrid>
        <w:gridCol w:w="1242"/>
        <w:gridCol w:w="3734"/>
        <w:gridCol w:w="22"/>
        <w:gridCol w:w="1223"/>
        <w:gridCol w:w="143"/>
        <w:gridCol w:w="3667"/>
      </w:tblGrid>
      <w:tr w:rsidR="005E0CC9" w:rsidRPr="005E0CC9" w14:paraId="2082F92E" w14:textId="52DDFC8B" w:rsidTr="005C6657">
        <w:trPr>
          <w:trHeight w:val="454"/>
        </w:trPr>
        <w:tc>
          <w:tcPr>
            <w:tcW w:w="1242" w:type="dxa"/>
            <w:vAlign w:val="center"/>
          </w:tcPr>
          <w:p w14:paraId="65432C7F" w14:textId="16D2CB2F" w:rsidR="005E0CC9" w:rsidRPr="005E0CC9" w:rsidRDefault="005E0CC9" w:rsidP="005E0CC9">
            <w:pPr>
              <w:jc w:val="left"/>
              <w:rPr>
                <w:rFonts w:asciiTheme="majorEastAsia" w:eastAsiaTheme="majorEastAsia" w:hAnsiTheme="majorEastAsia"/>
                <w:sz w:val="21"/>
                <w:szCs w:val="21"/>
              </w:rPr>
            </w:pPr>
            <w:r w:rsidRPr="005E0CC9">
              <w:rPr>
                <w:rFonts w:asciiTheme="majorEastAsia" w:eastAsiaTheme="majorEastAsia" w:hAnsiTheme="majorEastAsia" w:hint="eastAsia"/>
                <w:sz w:val="21"/>
                <w:szCs w:val="21"/>
              </w:rPr>
              <w:t>名　称</w:t>
            </w:r>
          </w:p>
        </w:tc>
        <w:tc>
          <w:tcPr>
            <w:tcW w:w="3734" w:type="dxa"/>
          </w:tcPr>
          <w:p w14:paraId="5D0EEC10" w14:textId="77777777" w:rsidR="005E0CC9" w:rsidRPr="005E0CC9" w:rsidRDefault="005E0CC9" w:rsidP="003E3F10">
            <w:pPr>
              <w:rPr>
                <w:sz w:val="21"/>
                <w:szCs w:val="21"/>
              </w:rPr>
            </w:pPr>
          </w:p>
        </w:tc>
        <w:tc>
          <w:tcPr>
            <w:tcW w:w="1245" w:type="dxa"/>
            <w:gridSpan w:val="2"/>
          </w:tcPr>
          <w:p w14:paraId="33495F24" w14:textId="45F36A00" w:rsidR="005E0CC9" w:rsidRPr="005E0CC9" w:rsidRDefault="005E0CC9" w:rsidP="003E3F10">
            <w:pPr>
              <w:rPr>
                <w:sz w:val="21"/>
                <w:szCs w:val="21"/>
              </w:rPr>
            </w:pPr>
            <w:r w:rsidRPr="005E0CC9">
              <w:rPr>
                <w:rFonts w:hint="eastAsia"/>
                <w:sz w:val="21"/>
                <w:szCs w:val="21"/>
              </w:rPr>
              <w:t>ふりがな</w:t>
            </w:r>
          </w:p>
        </w:tc>
        <w:tc>
          <w:tcPr>
            <w:tcW w:w="3810" w:type="dxa"/>
            <w:gridSpan w:val="2"/>
          </w:tcPr>
          <w:p w14:paraId="292E3637" w14:textId="77777777" w:rsidR="005E0CC9" w:rsidRPr="005E0CC9" w:rsidRDefault="005E0CC9" w:rsidP="003E3F10">
            <w:pPr>
              <w:rPr>
                <w:sz w:val="21"/>
                <w:szCs w:val="21"/>
              </w:rPr>
            </w:pPr>
          </w:p>
        </w:tc>
      </w:tr>
      <w:tr w:rsidR="000B5D0D" w:rsidRPr="005E0CC9" w14:paraId="1F25472C" w14:textId="77777777" w:rsidTr="00AC1547">
        <w:trPr>
          <w:trHeight w:val="728"/>
        </w:trPr>
        <w:tc>
          <w:tcPr>
            <w:tcW w:w="1242" w:type="dxa"/>
          </w:tcPr>
          <w:p w14:paraId="5B9E2B9B" w14:textId="0B3690FF" w:rsidR="000B5D0D" w:rsidRPr="005E0CC9" w:rsidRDefault="000B5D0D" w:rsidP="003E3F10">
            <w:pPr>
              <w:rPr>
                <w:rFonts w:asciiTheme="majorEastAsia" w:eastAsiaTheme="majorEastAsia" w:hAnsiTheme="majorEastAsia"/>
                <w:sz w:val="21"/>
                <w:szCs w:val="21"/>
              </w:rPr>
            </w:pPr>
            <w:r w:rsidRPr="005E0CC9">
              <w:rPr>
                <w:rFonts w:asciiTheme="majorEastAsia" w:eastAsiaTheme="majorEastAsia" w:hAnsiTheme="majorEastAsia" w:hint="eastAsia"/>
                <w:sz w:val="21"/>
                <w:szCs w:val="21"/>
              </w:rPr>
              <w:t>住</w:t>
            </w:r>
            <w:r w:rsidR="00456AF4">
              <w:rPr>
                <w:rFonts w:asciiTheme="majorEastAsia" w:eastAsiaTheme="majorEastAsia" w:hAnsiTheme="majorEastAsia" w:hint="eastAsia"/>
                <w:sz w:val="21"/>
                <w:szCs w:val="21"/>
              </w:rPr>
              <w:t xml:space="preserve">　</w:t>
            </w:r>
            <w:r w:rsidRPr="005E0CC9">
              <w:rPr>
                <w:rFonts w:asciiTheme="majorEastAsia" w:eastAsiaTheme="majorEastAsia" w:hAnsiTheme="majorEastAsia" w:hint="eastAsia"/>
                <w:sz w:val="21"/>
                <w:szCs w:val="21"/>
              </w:rPr>
              <w:t>所</w:t>
            </w:r>
          </w:p>
        </w:tc>
        <w:tc>
          <w:tcPr>
            <w:tcW w:w="8789" w:type="dxa"/>
            <w:gridSpan w:val="5"/>
          </w:tcPr>
          <w:p w14:paraId="4FFD495D" w14:textId="77777777" w:rsidR="000B5D0D" w:rsidRDefault="000B5D0D" w:rsidP="003E3F10">
            <w:pPr>
              <w:rPr>
                <w:sz w:val="21"/>
                <w:szCs w:val="21"/>
              </w:rPr>
            </w:pPr>
            <w:r w:rsidRPr="005E0CC9">
              <w:rPr>
                <w:rFonts w:hint="eastAsia"/>
                <w:sz w:val="21"/>
                <w:szCs w:val="21"/>
              </w:rPr>
              <w:t>〒</w:t>
            </w:r>
          </w:p>
          <w:p w14:paraId="5DFBC79A" w14:textId="77777777" w:rsidR="00AC1547" w:rsidRPr="005E0CC9" w:rsidRDefault="00AC1547" w:rsidP="003E3F10">
            <w:pPr>
              <w:rPr>
                <w:sz w:val="21"/>
                <w:szCs w:val="21"/>
              </w:rPr>
            </w:pPr>
          </w:p>
        </w:tc>
      </w:tr>
      <w:tr w:rsidR="000B5D0D" w:rsidRPr="005E0CC9" w14:paraId="651BBB03" w14:textId="77777777" w:rsidTr="008E2733">
        <w:trPr>
          <w:trHeight w:val="454"/>
        </w:trPr>
        <w:tc>
          <w:tcPr>
            <w:tcW w:w="1242" w:type="dxa"/>
            <w:vAlign w:val="center"/>
          </w:tcPr>
          <w:p w14:paraId="74282FDC" w14:textId="77777777" w:rsidR="000B5D0D" w:rsidRPr="005E0CC9" w:rsidRDefault="000B5D0D" w:rsidP="00456AF4">
            <w:pPr>
              <w:rPr>
                <w:rFonts w:asciiTheme="majorEastAsia" w:eastAsiaTheme="majorEastAsia" w:hAnsiTheme="majorEastAsia"/>
                <w:sz w:val="21"/>
                <w:szCs w:val="21"/>
              </w:rPr>
            </w:pPr>
            <w:r w:rsidRPr="005E0CC9">
              <w:rPr>
                <w:rFonts w:asciiTheme="majorEastAsia" w:eastAsiaTheme="majorEastAsia" w:hAnsiTheme="majorEastAsia" w:hint="eastAsia"/>
                <w:sz w:val="21"/>
                <w:szCs w:val="21"/>
              </w:rPr>
              <w:t>電話番号</w:t>
            </w:r>
          </w:p>
        </w:tc>
        <w:tc>
          <w:tcPr>
            <w:tcW w:w="3756" w:type="dxa"/>
            <w:gridSpan w:val="2"/>
          </w:tcPr>
          <w:p w14:paraId="44C0F2B3" w14:textId="77777777" w:rsidR="000B5D0D" w:rsidRPr="005E0CC9" w:rsidRDefault="000B5D0D" w:rsidP="003E3F10">
            <w:pPr>
              <w:rPr>
                <w:sz w:val="21"/>
                <w:szCs w:val="21"/>
              </w:rPr>
            </w:pPr>
          </w:p>
        </w:tc>
        <w:tc>
          <w:tcPr>
            <w:tcW w:w="1366" w:type="dxa"/>
            <w:gridSpan w:val="2"/>
            <w:vAlign w:val="center"/>
          </w:tcPr>
          <w:p w14:paraId="392B8688" w14:textId="77777777" w:rsidR="000B5D0D" w:rsidRPr="005E0CC9" w:rsidRDefault="000B5D0D" w:rsidP="00E64145">
            <w:pPr>
              <w:jc w:val="center"/>
              <w:rPr>
                <w:rFonts w:eastAsiaTheme="majorEastAsia"/>
                <w:sz w:val="21"/>
                <w:szCs w:val="21"/>
              </w:rPr>
            </w:pPr>
            <w:r w:rsidRPr="005E0CC9">
              <w:rPr>
                <w:rFonts w:eastAsiaTheme="majorEastAsia"/>
                <w:sz w:val="21"/>
                <w:szCs w:val="21"/>
              </w:rPr>
              <w:t>FAX</w:t>
            </w:r>
            <w:r w:rsidRPr="005E0CC9">
              <w:rPr>
                <w:rFonts w:eastAsiaTheme="majorEastAsia"/>
                <w:sz w:val="21"/>
                <w:szCs w:val="21"/>
              </w:rPr>
              <w:t>番号</w:t>
            </w:r>
          </w:p>
        </w:tc>
        <w:tc>
          <w:tcPr>
            <w:tcW w:w="3667" w:type="dxa"/>
          </w:tcPr>
          <w:p w14:paraId="55D4F083" w14:textId="77777777" w:rsidR="000B5D0D" w:rsidRPr="005E0CC9" w:rsidRDefault="000B5D0D" w:rsidP="003E3F10">
            <w:pPr>
              <w:rPr>
                <w:sz w:val="21"/>
                <w:szCs w:val="21"/>
              </w:rPr>
            </w:pPr>
          </w:p>
        </w:tc>
      </w:tr>
    </w:tbl>
    <w:p w14:paraId="5B906220" w14:textId="5EA724AC" w:rsidR="00157E1A" w:rsidRPr="00157E1A" w:rsidRDefault="00157E1A" w:rsidP="00133B51">
      <w:pPr>
        <w:rPr>
          <w:rFonts w:asciiTheme="majorEastAsia" w:eastAsiaTheme="majorEastAsia" w:hAnsiTheme="majorEastAsia"/>
          <w:sz w:val="21"/>
          <w:szCs w:val="21"/>
        </w:rPr>
      </w:pPr>
      <w:r>
        <w:rPr>
          <w:rFonts w:asciiTheme="majorEastAsia" w:eastAsiaTheme="majorEastAsia" w:hAnsiTheme="majorEastAsia" w:hint="eastAsia"/>
        </w:rPr>
        <w:t>《</w:t>
      </w:r>
      <w:r w:rsidR="008E2733">
        <w:rPr>
          <w:rFonts w:asciiTheme="majorEastAsia" w:eastAsiaTheme="majorEastAsia" w:hAnsiTheme="majorEastAsia" w:hint="eastAsia"/>
        </w:rPr>
        <w:t>３．</w:t>
      </w:r>
      <w:r w:rsidR="00240BFA">
        <w:rPr>
          <w:rFonts w:asciiTheme="majorEastAsia" w:eastAsiaTheme="majorEastAsia" w:hAnsiTheme="majorEastAsia" w:hint="eastAsia"/>
        </w:rPr>
        <w:t>研修費用</w:t>
      </w:r>
      <w:r>
        <w:rPr>
          <w:rFonts w:asciiTheme="majorEastAsia" w:eastAsiaTheme="majorEastAsia" w:hAnsiTheme="majorEastAsia" w:hint="eastAsia"/>
        </w:rPr>
        <w:t>請求先》　個人・所属・その他（　　　　　　　　　）</w:t>
      </w:r>
      <w:r w:rsidR="00240BFA">
        <w:rPr>
          <w:rFonts w:asciiTheme="majorEastAsia" w:eastAsiaTheme="majorEastAsia" w:hAnsiTheme="majorEastAsia" w:hint="eastAsia"/>
          <w:sz w:val="21"/>
          <w:szCs w:val="21"/>
        </w:rPr>
        <w:t>←該当</w:t>
      </w:r>
      <w:r w:rsidR="00456AF4">
        <w:rPr>
          <w:rFonts w:asciiTheme="majorEastAsia" w:eastAsiaTheme="majorEastAsia" w:hAnsiTheme="majorEastAsia" w:hint="eastAsia"/>
          <w:sz w:val="21"/>
          <w:szCs w:val="21"/>
        </w:rPr>
        <w:t>に</w:t>
      </w:r>
      <w:r>
        <w:rPr>
          <w:rFonts w:asciiTheme="majorEastAsia" w:eastAsiaTheme="majorEastAsia" w:hAnsiTheme="majorEastAsia" w:hint="eastAsia"/>
          <w:sz w:val="21"/>
          <w:szCs w:val="21"/>
        </w:rPr>
        <w:t>丸印を記入</w:t>
      </w:r>
    </w:p>
    <w:p w14:paraId="73E251BB" w14:textId="01BAF9CE" w:rsidR="00A947FE" w:rsidRPr="005E0CC9" w:rsidRDefault="00822E5A" w:rsidP="001A5DE6">
      <w:pPr>
        <w:ind w:left="1440" w:hangingChars="600" w:hanging="1440"/>
        <w:rPr>
          <w:rFonts w:asciiTheme="majorEastAsia" w:eastAsiaTheme="majorEastAsia" w:hAnsiTheme="majorEastAsia"/>
          <w:sz w:val="21"/>
          <w:szCs w:val="21"/>
        </w:rPr>
      </w:pPr>
      <w:r>
        <w:rPr>
          <w:rFonts w:asciiTheme="majorEastAsia" w:eastAsiaTheme="majorEastAsia" w:hAnsiTheme="majorEastAsia" w:hint="eastAsia"/>
        </w:rPr>
        <w:t>《</w:t>
      </w:r>
      <w:r w:rsidR="008E2733">
        <w:rPr>
          <w:rFonts w:asciiTheme="majorEastAsia" w:eastAsiaTheme="majorEastAsia" w:hAnsiTheme="majorEastAsia" w:hint="eastAsia"/>
        </w:rPr>
        <w:t>４．</w:t>
      </w:r>
      <w:r w:rsidR="00240BFA">
        <w:rPr>
          <w:rFonts w:asciiTheme="majorEastAsia" w:eastAsiaTheme="majorEastAsia" w:hAnsiTheme="majorEastAsia" w:hint="eastAsia"/>
        </w:rPr>
        <w:t>研修</w:t>
      </w:r>
      <w:r w:rsidR="000B5D0D" w:rsidRPr="00133B51">
        <w:rPr>
          <w:rFonts w:asciiTheme="majorEastAsia" w:eastAsiaTheme="majorEastAsia" w:hAnsiTheme="majorEastAsia" w:hint="eastAsia"/>
        </w:rPr>
        <w:t>受講日</w:t>
      </w:r>
      <w:r>
        <w:rPr>
          <w:rFonts w:asciiTheme="majorEastAsia" w:eastAsiaTheme="majorEastAsia" w:hAnsiTheme="majorEastAsia" w:hint="eastAsia"/>
        </w:rPr>
        <w:t>》</w:t>
      </w:r>
    </w:p>
    <w:tbl>
      <w:tblPr>
        <w:tblStyle w:val="a3"/>
        <w:tblW w:w="10024" w:type="dxa"/>
        <w:tblLook w:val="04A0" w:firstRow="1" w:lastRow="0" w:firstColumn="1" w:lastColumn="0" w:noHBand="0" w:noVBand="1"/>
      </w:tblPr>
      <w:tblGrid>
        <w:gridCol w:w="2235"/>
        <w:gridCol w:w="7789"/>
      </w:tblGrid>
      <w:tr w:rsidR="00E515B5" w:rsidRPr="003E3F10" w14:paraId="431E9651" w14:textId="23A69444" w:rsidTr="00754C21">
        <w:trPr>
          <w:trHeight w:val="454"/>
        </w:trPr>
        <w:tc>
          <w:tcPr>
            <w:tcW w:w="223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</w:tcPr>
          <w:p w14:paraId="4C666580" w14:textId="47653564" w:rsidR="00E515B5" w:rsidRPr="001A5DE6" w:rsidRDefault="00E515B5">
            <w:pPr>
              <w:rPr>
                <w:rFonts w:ascii="ＭＳ ゴシック" w:eastAsia="ＭＳ ゴシック" w:hAnsi="ＭＳ ゴシック"/>
                <w:sz w:val="21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 w:val="21"/>
                <w:szCs w:val="21"/>
              </w:rPr>
              <w:t>日</w:t>
            </w:r>
            <w:r w:rsidR="00456AF4">
              <w:rPr>
                <w:rFonts w:ascii="ＭＳ ゴシック" w:eastAsia="ＭＳ ゴシック" w:hAnsi="ＭＳ ゴシック" w:hint="eastAsia"/>
                <w:sz w:val="21"/>
                <w:szCs w:val="21"/>
              </w:rPr>
              <w:t xml:space="preserve">　</w:t>
            </w:r>
            <w:r>
              <w:rPr>
                <w:rFonts w:ascii="ＭＳ ゴシック" w:eastAsia="ＭＳ ゴシック" w:hAnsi="ＭＳ ゴシック" w:hint="eastAsia"/>
                <w:sz w:val="21"/>
                <w:szCs w:val="21"/>
              </w:rPr>
              <w:t>程</w:t>
            </w:r>
          </w:p>
        </w:tc>
        <w:tc>
          <w:tcPr>
            <w:tcW w:w="7789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</w:tcPr>
          <w:p w14:paraId="4892B837" w14:textId="59DB7DC2" w:rsidR="00E515B5" w:rsidRPr="005E0CC9" w:rsidRDefault="00923C5F" w:rsidP="008E2733"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２０</w:t>
            </w:r>
            <w:r w:rsidR="00DC5ACD">
              <w:rPr>
                <w:rFonts w:hint="eastAsia"/>
                <w:sz w:val="21"/>
                <w:szCs w:val="21"/>
              </w:rPr>
              <w:t>２</w:t>
            </w:r>
            <w:r w:rsidR="006C2528">
              <w:rPr>
                <w:rFonts w:hint="eastAsia"/>
                <w:sz w:val="21"/>
                <w:szCs w:val="21"/>
              </w:rPr>
              <w:t>５</w:t>
            </w:r>
            <w:r w:rsidR="006A2234">
              <w:rPr>
                <w:rFonts w:hint="eastAsia"/>
                <w:sz w:val="21"/>
                <w:szCs w:val="21"/>
              </w:rPr>
              <w:t xml:space="preserve">年　</w:t>
            </w:r>
            <w:r w:rsidR="009709FE">
              <w:rPr>
                <w:rFonts w:hint="eastAsia"/>
                <w:sz w:val="21"/>
                <w:szCs w:val="21"/>
              </w:rPr>
              <w:t>９</w:t>
            </w:r>
            <w:r w:rsidR="006A2234">
              <w:rPr>
                <w:rFonts w:hint="eastAsia"/>
                <w:sz w:val="21"/>
                <w:szCs w:val="21"/>
              </w:rPr>
              <w:t>月</w:t>
            </w:r>
            <w:r w:rsidR="009709FE">
              <w:rPr>
                <w:rFonts w:hint="eastAsia"/>
                <w:sz w:val="21"/>
                <w:szCs w:val="21"/>
              </w:rPr>
              <w:t xml:space="preserve">　</w:t>
            </w:r>
            <w:r w:rsidR="00601475">
              <w:rPr>
                <w:rFonts w:hint="eastAsia"/>
                <w:sz w:val="21"/>
                <w:szCs w:val="21"/>
              </w:rPr>
              <w:t>８</w:t>
            </w:r>
            <w:r w:rsidR="006A2234">
              <w:rPr>
                <w:rFonts w:hint="eastAsia"/>
                <w:sz w:val="21"/>
                <w:szCs w:val="21"/>
              </w:rPr>
              <w:t xml:space="preserve">日（月）～　</w:t>
            </w:r>
            <w:r>
              <w:rPr>
                <w:rFonts w:hint="eastAsia"/>
                <w:sz w:val="21"/>
                <w:szCs w:val="21"/>
              </w:rPr>
              <w:t xml:space="preserve">　</w:t>
            </w:r>
            <w:r w:rsidR="009709FE">
              <w:rPr>
                <w:rFonts w:hint="eastAsia"/>
                <w:sz w:val="21"/>
                <w:szCs w:val="21"/>
              </w:rPr>
              <w:t>９</w:t>
            </w:r>
            <w:r w:rsidR="006A2234">
              <w:rPr>
                <w:rFonts w:hint="eastAsia"/>
                <w:sz w:val="21"/>
                <w:szCs w:val="21"/>
              </w:rPr>
              <w:t>月</w:t>
            </w:r>
            <w:r w:rsidR="00601475">
              <w:rPr>
                <w:rFonts w:hint="eastAsia"/>
                <w:sz w:val="21"/>
                <w:szCs w:val="21"/>
              </w:rPr>
              <w:t>１２</w:t>
            </w:r>
            <w:r w:rsidR="00E515B5">
              <w:rPr>
                <w:rFonts w:hint="eastAsia"/>
                <w:sz w:val="21"/>
                <w:szCs w:val="21"/>
              </w:rPr>
              <w:t>日（金）</w:t>
            </w:r>
          </w:p>
        </w:tc>
      </w:tr>
    </w:tbl>
    <w:p w14:paraId="55D069FB" w14:textId="22A0A04F" w:rsidR="003E3F10" w:rsidRPr="008E2733" w:rsidRDefault="00720EDF" w:rsidP="003E3F10">
      <w:pPr>
        <w:pStyle w:val="a4"/>
        <w:numPr>
          <w:ilvl w:val="0"/>
          <w:numId w:val="1"/>
        </w:numPr>
        <w:ind w:leftChars="0"/>
        <w:rPr>
          <w:sz w:val="21"/>
          <w:szCs w:val="21"/>
        </w:rPr>
      </w:pPr>
      <w:r w:rsidRPr="008E2733">
        <w:rPr>
          <w:rFonts w:hint="eastAsia"/>
          <w:sz w:val="21"/>
          <w:szCs w:val="21"/>
        </w:rPr>
        <w:t>先着</w:t>
      </w:r>
      <w:r w:rsidR="00923C5F">
        <w:rPr>
          <w:rFonts w:hint="eastAsia"/>
          <w:sz w:val="21"/>
          <w:szCs w:val="21"/>
        </w:rPr>
        <w:t>２０</w:t>
      </w:r>
      <w:r w:rsidR="008E2733">
        <w:rPr>
          <w:rFonts w:hint="eastAsia"/>
          <w:sz w:val="21"/>
          <w:szCs w:val="21"/>
        </w:rPr>
        <w:t>名様の</w:t>
      </w:r>
      <w:r w:rsidR="00ED0096" w:rsidRPr="008E2733">
        <w:rPr>
          <w:rFonts w:hint="eastAsia"/>
          <w:sz w:val="21"/>
          <w:szCs w:val="21"/>
        </w:rPr>
        <w:t>定員に達した場合</w:t>
      </w:r>
      <w:r w:rsidR="008E2733">
        <w:rPr>
          <w:rFonts w:hint="eastAsia"/>
          <w:sz w:val="21"/>
          <w:szCs w:val="21"/>
        </w:rPr>
        <w:t>、</w:t>
      </w:r>
      <w:r w:rsidR="00ED0096" w:rsidRPr="008E2733">
        <w:rPr>
          <w:rFonts w:hint="eastAsia"/>
          <w:sz w:val="21"/>
          <w:szCs w:val="21"/>
        </w:rPr>
        <w:t>ご希望に添えないことがあります</w:t>
      </w:r>
      <w:r w:rsidR="003E3F10" w:rsidRPr="008E2733">
        <w:rPr>
          <w:rFonts w:hint="eastAsia"/>
          <w:sz w:val="21"/>
          <w:szCs w:val="21"/>
        </w:rPr>
        <w:t>のであらかじめご了承願います。</w:t>
      </w:r>
    </w:p>
    <w:tbl>
      <w:tblPr>
        <w:tblStyle w:val="a3"/>
        <w:tblW w:w="10065" w:type="dxa"/>
        <w:tblBorders>
          <w:left w:val="none" w:sz="0" w:space="0" w:color="auto"/>
          <w:right w:val="none" w:sz="0" w:space="0" w:color="auto"/>
          <w:insideH w:val="none" w:sz="0" w:space="0" w:color="auto"/>
        </w:tblBorders>
        <w:tblLook w:val="04A0" w:firstRow="1" w:lastRow="0" w:firstColumn="1" w:lastColumn="0" w:noHBand="0" w:noVBand="1"/>
      </w:tblPr>
      <w:tblGrid>
        <w:gridCol w:w="3715"/>
        <w:gridCol w:w="6350"/>
      </w:tblGrid>
      <w:tr w:rsidR="00381560" w14:paraId="7F1643B5" w14:textId="77777777" w:rsidTr="005B2114">
        <w:trPr>
          <w:trHeight w:val="4474"/>
        </w:trPr>
        <w:tc>
          <w:tcPr>
            <w:tcW w:w="3715" w:type="dxa"/>
          </w:tcPr>
          <w:p w14:paraId="1F91D03C" w14:textId="324F5664" w:rsidR="00381560" w:rsidRPr="00AF55E4" w:rsidRDefault="00286B4E" w:rsidP="00AF55E4">
            <w:pPr>
              <w:jc w:val="center"/>
              <w:rPr>
                <w:rFonts w:asciiTheme="majorEastAsia" w:eastAsiaTheme="majorEastAsia" w:hAnsiTheme="majorEastAsia"/>
                <w:sz w:val="21"/>
                <w:szCs w:val="21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80768" behindDoc="0" locked="0" layoutInCell="1" allowOverlap="1" wp14:anchorId="5B684FE0" wp14:editId="52B9A76C">
                      <wp:simplePos x="0" y="0"/>
                      <wp:positionH relativeFrom="column">
                        <wp:posOffset>1140460</wp:posOffset>
                      </wp:positionH>
                      <wp:positionV relativeFrom="paragraph">
                        <wp:posOffset>2320925</wp:posOffset>
                      </wp:positionV>
                      <wp:extent cx="0" cy="142875"/>
                      <wp:effectExtent l="76200" t="0" r="76200" b="47625"/>
                      <wp:wrapNone/>
                      <wp:docPr id="7" name="直線矢印コネクタ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142875"/>
                              </a:xfrm>
                              <a:prstGeom prst="straightConnector1">
                                <a:avLst/>
                              </a:prstGeom>
                              <a:ln w="12700">
                                <a:solidFill>
                                  <a:schemeClr val="tx1"/>
                                </a:solidFill>
                                <a:tailEnd type="arrow" w="sm" len="med"/>
                              </a:ln>
                              <a:effectLst/>
                            </wps:spPr>
                            <wps:style>
                              <a:lnRef idx="2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1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w14:anchorId="4A263A7E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直線矢印コネクタ 7" o:spid="_x0000_s1026" type="#_x0000_t32" style="position:absolute;left:0;text-align:left;margin-left:89.8pt;margin-top:182.75pt;width:0;height:11.25pt;z-index:2516807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VaamHQIAAFgEAAAOAAAAZHJzL2Uyb0RvYy54bWysVEuOEzEU3CNxB8t70p0IyChKZxYZhg2C&#10;iM8BPO7nxJJ/sk062Yb1XAAWSFwAJJBYcpgI5Ro8uzudmQGxQGwc/6peVfl1pucbrcgafJDWVHQ4&#10;KCkBw20tzbKib15fPjijJERmaqasgYpuIdDz2f1708ZNYGRXVtXgCZKYMGlcRVcxuklRBL4CzcLA&#10;OjB4KKzXLOLSL4vaswbZtSpGZfm4aKyvnbccQsDdi/aQzjK/EMDjCyECRKIqitpiHn0er9JYzKZs&#10;svTMrSTvZLB/UKGZNFi0p7pgkZG3Xv5GpSX3NlgRB9zqwgohOWQP6GZY3nHzasUcZC8YTnB9TOH/&#10;0fLn64Unsq7omBLDND7R4cO3w/f3h4+ffl5/2e++7t9d73ef97sfZJzSalyYIGhuFr5bBbfwyfpG&#10;eJ1+0RTZ5IS3fcKwiYS3mxx3hw9HZ+NHia444ZwP8SlYTdKkoiF6JperOLfG4DNaP8wBs/WzEFvg&#10;EZCKKkMa5B2NyzJfC1bJ+lIqlQ5zN8FcebJm2AdxM+xK37oVmVRPTE3i1mEKzHvb0EQaNCUKsLs1&#10;1B1OmUQLub86OSmXNok8i1sFra6XIDBf9D5qhaXOPmlhnIOJRz3K4O0EE6i8B3aO/gbs7p9U9eA2&#10;tTsJ3K7a+jhWtib2YC2N9X+SfYpQtPfxJW/4TtMrW29zj+QDbN/82N2nlr6Pm+sMP/0hzH4BAAD/&#10;/wMAUEsDBBQABgAIAAAAIQAJjzI/3gAAAAsBAAAPAAAAZHJzL2Rvd25yZXYueG1sTI/NTsMwEITv&#10;SLyDtUhcELX5SRpCnAoh9YQ40BKpR9de4qixHcVOG96eLRc4zuyn2ZlqNbueHXGMXfAS7hYCGHod&#10;TOdbCZ/b9W0BLCbljeqDRwnfGGFVX15UqjTh5D/wuEktoxAfSyXBpjSUnEdt0am4CAN6un2F0alE&#10;cmy5GdWJwl3P74XIuVOdpw9WDfhqUR82k5PwMDX65rHBnc56K97f+FpsD42U11fzyzOwhHP6g+Fc&#10;n6pDTZ32YfImsp708iknlMLyLAN2Jn6dPTlFIYDXFf+/of4BAAD//wMAUEsBAi0AFAAGAAgAAAAh&#10;ALaDOJL+AAAA4QEAABMAAAAAAAAAAAAAAAAAAAAAAFtDb250ZW50X1R5cGVzXS54bWxQSwECLQAU&#10;AAYACAAAACEAOP0h/9YAAACUAQAACwAAAAAAAAAAAAAAAAAvAQAAX3JlbHMvLnJlbHNQSwECLQAU&#10;AAYACAAAACEAtVWmph0CAABYBAAADgAAAAAAAAAAAAAAAAAuAgAAZHJzL2Uyb0RvYy54bWxQSwEC&#10;LQAUAAYACAAAACEACY8yP94AAAALAQAADwAAAAAAAAAAAAAAAAB3BAAAZHJzL2Rvd25yZXYueG1s&#10;UEsFBgAAAAAEAAQA8wAAAIIFAAAAAA==&#10;" strokecolor="black [3213]" strokeweight="1pt">
                      <v:stroke endarrow="open" endarrowwidth="narrow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8720" behindDoc="0" locked="0" layoutInCell="1" allowOverlap="1" wp14:anchorId="49652510" wp14:editId="2D7CD172">
                      <wp:simplePos x="0" y="0"/>
                      <wp:positionH relativeFrom="column">
                        <wp:posOffset>1140460</wp:posOffset>
                      </wp:positionH>
                      <wp:positionV relativeFrom="paragraph">
                        <wp:posOffset>1883410</wp:posOffset>
                      </wp:positionV>
                      <wp:extent cx="0" cy="142875"/>
                      <wp:effectExtent l="76200" t="0" r="76200" b="47625"/>
                      <wp:wrapNone/>
                      <wp:docPr id="4" name="直線矢印コネクタ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142875"/>
                              </a:xfrm>
                              <a:prstGeom prst="straightConnector1">
                                <a:avLst/>
                              </a:prstGeom>
                              <a:ln w="12700">
                                <a:solidFill>
                                  <a:schemeClr val="tx1"/>
                                </a:solidFill>
                                <a:tailEnd type="arrow" w="sm" len="med"/>
                              </a:ln>
                              <a:effectLst/>
                            </wps:spPr>
                            <wps:style>
                              <a:lnRef idx="2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1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1EA734B8" id="直線矢印コネクタ 4" o:spid="_x0000_s1026" type="#_x0000_t32" style="position:absolute;left:0;text-align:left;margin-left:89.8pt;margin-top:148.3pt;width:0;height:11.25pt;z-index:2516787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x34EHgIAAFgEAAAOAAAAZHJzL2Uyb0RvYy54bWysVMtuEzEU3SPxD5b3ZCZRoFWUSRcpZYOg&#10;4vEBrsdOLPmla5NJtmHdH4AFEj9AJZBY8jERym9w7ZlM2oJYIDaOX+fcc47vZHq2NpqsBATlbEWH&#10;g5ISYbmrlV1U9O2bi0enlITIbM20s6KiGxHo2ezhg2njJ2Lklk7XAgiS2DBpfEWXMfpJUQS+FIaF&#10;gfPC4qF0YFjEJSyKGliD7EYXo7J8UjQOag+OixBw97w9pLPML6Xg8aWUQUSiK4raYh4hj1dpLGZT&#10;NlkA80vFOxnsH1QYpiwW7anOWWTkHajfqIzi4IKTccCdKZyUiovsAd0My3tuXi+ZF9kLhhN8H1P4&#10;f7T8xeoSiKorOqbEMoNPtP/4bf/9w/7T55/XN7vt19376932y277g4xTWo0PEwTN7SV0q+AvIVlf&#10;SzDpF02RdU540ycs1pHwdpPj7nA8Oj15nOiKI85DiM+EMyRNKhoiMLVYxrmzFp/RwTAHzFbPQ2yB&#10;B0Aqqi1pkHd0Upb5WnBa1RdK63SYu0nMNZAVwz6I62FX+s6tyJR+amsSNx5TYACuoYk0GEq0wO42&#10;ou5w2iZakfurk5NyaZPIs7jRotX1SkjMF72PWmGps49aGOfCxoMebfF2gklU3gM7R38DdvePqnpw&#10;m9q9BO5WbX0cKjsbe7BR1sGfZB8jlO19fMlbvtP0ytWb3CP5ANs3P3b3qaXv4/Y6w49/CLNfAAAA&#10;//8DAFBLAwQUAAYACAAAACEAKnBHpN8AAAALAQAADwAAAGRycy9kb3ducmV2LnhtbEyPzU7DMBCE&#10;70i8g7VIXBC1UyCQEKdCSD0hDm2JxNG1lySqf6LYacPbs+UCt53d0ew31Wp2lh1xjH3wErKFAIZe&#10;B9P7VsLHbn37BCwm5Y2ywaOEb4ywqi8vKlWacPIbPG5TyyjEx1JJ6FIaSs6j7tCpuAgDerp9hdGp&#10;RHJsuRnVicKd5Ushcu5U7+lDpwZ87VAftpOTcDc1+ua+wU/9YDvx/sbXYndopLy+ml+egSWc058Z&#10;zviEDjUx7cPkTWSW9GORk1XCsshpODt+N3uKz4oMeF3x/x3qHwAAAP//AwBQSwECLQAUAAYACAAA&#10;ACEAtoM4kv4AAADhAQAAEwAAAAAAAAAAAAAAAAAAAAAAW0NvbnRlbnRfVHlwZXNdLnhtbFBLAQIt&#10;ABQABgAIAAAAIQA4/SH/1gAAAJQBAAALAAAAAAAAAAAAAAAAAC8BAABfcmVscy8ucmVsc1BLAQIt&#10;ABQABgAIAAAAIQCCx34EHgIAAFgEAAAOAAAAAAAAAAAAAAAAAC4CAABkcnMvZTJvRG9jLnhtbFBL&#10;AQItABQABgAIAAAAIQAqcEek3wAAAAsBAAAPAAAAAAAAAAAAAAAAAHgEAABkcnMvZG93bnJldi54&#10;bWxQSwUGAAAAAAQABADzAAAAhAUAAAAA&#10;" strokecolor="black [3213]" strokeweight="1pt">
                      <v:stroke endarrow="open" endarrowwidth="narrow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4624" behindDoc="0" locked="0" layoutInCell="1" allowOverlap="1" wp14:anchorId="1E4B4A0D" wp14:editId="0ADCE325">
                      <wp:simplePos x="0" y="0"/>
                      <wp:positionH relativeFrom="column">
                        <wp:posOffset>1143000</wp:posOffset>
                      </wp:positionH>
                      <wp:positionV relativeFrom="paragraph">
                        <wp:posOffset>1452083</wp:posOffset>
                      </wp:positionV>
                      <wp:extent cx="0" cy="142875"/>
                      <wp:effectExtent l="76200" t="0" r="76200" b="47625"/>
                      <wp:wrapNone/>
                      <wp:docPr id="14" name="直線矢印コネクタ 1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142875"/>
                              </a:xfrm>
                              <a:prstGeom prst="straightConnector1">
                                <a:avLst/>
                              </a:prstGeom>
                              <a:ln w="12700">
                                <a:solidFill>
                                  <a:schemeClr val="tx1"/>
                                </a:solidFill>
                                <a:tailEnd type="arrow" w="sm" len="med"/>
                              </a:ln>
                              <a:effectLst/>
                            </wps:spPr>
                            <wps:style>
                              <a:lnRef idx="2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1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045CF59E" id="直線矢印コネクタ 14" o:spid="_x0000_s1026" type="#_x0000_t32" style="position:absolute;left:0;text-align:left;margin-left:90pt;margin-top:114.35pt;width:0;height:11.25pt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mAXVIAIAAFoEAAAOAAAAZHJzL2Uyb0RvYy54bWysVEuOEzEQ3SNxB8t70p1oYEZROrPIMGwQ&#10;RHwO4HGXE0v+yTbpZBvWcwFYIHEBRgKJJYeJUK5B2d3pzAyIBWLj+FPv1atX1Zmcr7UiK/BBWlPR&#10;4aCkBAy3tTSLir59c/nojJIQmamZsgYquoFAz6cPH0waN4aRXVpVgydIYsK4cRVdxujGRRH4EjQL&#10;A+vA4KOwXrOIR78oas8aZNeqGJXlk6KxvnbecggBby/aRzrN/EIAjy+FCBCJqihqi3n1eb1KazGd&#10;sPHCM7eUvJPB/kGFZtJg0p7qgkVG3nn5G5WW3NtgRRxwqwsrhOSQa8BqhuW9al4vmYNcC5oTXG9T&#10;+H+0/MVq7omssXcnlBimsUf7j9/23z/sP33+eX2z237dvb/ebb/stj8IhqBfjQtjhM3M3Hen4OY+&#10;Fb8WXqdfLIuss8eb3mNYR8LbS463w5PR2enjRFcccc6H+AysJmlT0RA9k4tlnFljsJHWD7PFbPU8&#10;xBZ4AKSkypAGeUenZZnDglWyvpRKpcc8TzBTnqwYTkJcD7vUd6Iik+qpqUncOLSBeW8bmkiDpkQB&#10;zreGusMpk2ghT1gnJ/nSOpF3caOg1fUKBDqMtY9aYWm2j1oY52DiQY8yGJ1gApX3wK6ivwG7+KOq&#10;Hty6ds+Bu1nbOg6ZrYk9WEtj/Z9kHy0UbTx28lbdaXtl602ekfyAA5yb3X1s6Qu5fc7w41/C9BcA&#10;AAD//wMAUEsDBBQABgAIAAAAIQDdplV13gAAAAsBAAAPAAAAZHJzL2Rvd25yZXYueG1sTI/NTsMw&#10;EITvSLyDtUhcELUbKEQhToWQekIcaInE0bWXOKp/othpw9uz5QLHmR3NflOvZ+/YEcfUxyBhuRDA&#10;MOho+tBJ+NhtbktgKatglIsBJXxjgnVzeVGrysRTeMfjNneMSkKqlASb81BxnrRFr9IiDhjo9hVH&#10;rzLJseNmVCcq944XQjxwr/pAH6wa8MWiPmwnL+FuavXNfYufeuWseHvlG7E7tFJeX83PT8Ayzvkv&#10;DGd8QoeGmPZxCiYxR7oUtCVLKIryEdg58evsyVktC+BNzf9vaH4AAAD//wMAUEsBAi0AFAAGAAgA&#10;AAAhALaDOJL+AAAA4QEAABMAAAAAAAAAAAAAAAAAAAAAAFtDb250ZW50X1R5cGVzXS54bWxQSwEC&#10;LQAUAAYACAAAACEAOP0h/9YAAACUAQAACwAAAAAAAAAAAAAAAAAvAQAAX3JlbHMvLnJlbHNQSwEC&#10;LQAUAAYACAAAACEAxZgF1SACAABaBAAADgAAAAAAAAAAAAAAAAAuAgAAZHJzL2Uyb0RvYy54bWxQ&#10;SwECLQAUAAYACAAAACEA3aZVdd4AAAALAQAADwAAAAAAAAAAAAAAAAB6BAAAZHJzL2Rvd25yZXYu&#10;eG1sUEsFBgAAAAAEAAQA8wAAAIUFAAAAAA==&#10;" strokecolor="black [3213]" strokeweight="1pt">
                      <v:stroke endarrow="open" endarrowwidth="narrow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00BEFB0B" wp14:editId="1B240BAD">
                      <wp:simplePos x="0" y="0"/>
                      <wp:positionH relativeFrom="column">
                        <wp:posOffset>1143000</wp:posOffset>
                      </wp:positionH>
                      <wp:positionV relativeFrom="paragraph">
                        <wp:posOffset>1006948</wp:posOffset>
                      </wp:positionV>
                      <wp:extent cx="0" cy="142875"/>
                      <wp:effectExtent l="76200" t="0" r="76200" b="47625"/>
                      <wp:wrapNone/>
                      <wp:docPr id="10" name="直線矢印コネクタ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142875"/>
                              </a:xfrm>
                              <a:prstGeom prst="straightConnector1">
                                <a:avLst/>
                              </a:prstGeom>
                              <a:ln w="12700">
                                <a:solidFill>
                                  <a:schemeClr val="tx1"/>
                                </a:solidFill>
                                <a:tailEnd type="arrow" w="sm" len="med"/>
                              </a:ln>
                              <a:effectLst/>
                            </wps:spPr>
                            <wps:style>
                              <a:lnRef idx="2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1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73ED8643" id="直線矢印コネクタ 10" o:spid="_x0000_s1026" type="#_x0000_t32" style="position:absolute;left:0;text-align:left;margin-left:90pt;margin-top:79.3pt;width:0;height:11.25pt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+S6jHwIAAFoEAAAOAAAAZHJzL2Uyb0RvYy54bWysVEuOEzEQ3SNxB8t70p0ImFGUziwyDBsE&#10;Iz4H8LjLaUv+yTbpZBvWcwFYIHEBkEBiyWEilGtQdnc6MwNigdg4/tR79epVdWZna63ICnyQ1lR0&#10;PCopAcNtLc2yom9eXzw4pSREZmqmrIGKbiDQs/n9e7PWTWFiG6tq8ARJTJi2rqJNjG5aFIE3oFkY&#10;WQcGH4X1mkU8+mVRe9Yiu1bFpCwfF631tfOWQwh4e9490nnmFwJ4fCFEgEhURVFbzKvP61Vai/mM&#10;TZeeuUbyXgb7BxWaSYNJB6pzFhl56+VvVFpyb4MVccStLqwQkkOuAasZl3eqedUwB7kWNCe4wabw&#10;/2j589WlJ7LG3qE9hmns0f7Dt/339/uPn35ef9ltv+7eXe+2n3fbHwRD0K/WhSnCFubS96fgLn0q&#10;fi28Tr9YFllnjzeDx7COhHeXHG/HDyenJ48SXXHEOR/iU7CapE1FQ/RMLpu4sMZgI60fZ4vZ6lmI&#10;HfAASEmVIS3yTk7KMocFq2R9IZVKj3meYKE8WTGchLge96lvRUUm1RNTk7hxaAPz3rY0kQZNiQKc&#10;bw11j1Mm0UKesF5O8qVzIu/iRkGn6yUIdBhrn3TC0mwftTDOwcSDHmUwOsEEKh+AfUV/A/bxR1UD&#10;uHPtjgO3s3Z1HDJbEwewlsb6P8k+Wii6eOzkjbrT9srWmzwj+QEHODe7/9jSF3LznOHHv4T5LwAA&#10;AP//AwBQSwMEFAAGAAgAAAAhAO6QKN/dAAAACwEAAA8AAABkcnMvZG93bnJldi54bWxMT0FOwzAQ&#10;vCPxB2srcUHUDtAqSuNUCKknxIGWSBxde4mjxusodtrwexwu9DazM5qdKbeT69gZh9B6kpAtBTAk&#10;7U1LjYTPw+4hBxaiIqM6TyjhBwNsq9ubUhXGX+gDz/vYsBRCoVASbIx9wXnQFp0KS98jJe3bD07F&#10;RIeGm0FdUrjr+KMQa+5US+mDVT2+WtSn/egkPI21vn+u8UuvOive3/hOHE61lHeL6WUDLOIU/80w&#10;10/VoUqdjn4kE1iXeC7SlpjAKl8Dmx1/l+MMsgx4VfLrDdUvAAAA//8DAFBLAQItABQABgAIAAAA&#10;IQC2gziS/gAAAOEBAAATAAAAAAAAAAAAAAAAAAAAAABbQ29udGVudF9UeXBlc10ueG1sUEsBAi0A&#10;FAAGAAgAAAAhADj9If/WAAAAlAEAAAsAAAAAAAAAAAAAAAAALwEAAF9yZWxzLy5yZWxzUEsBAi0A&#10;FAAGAAgAAAAhAO35LqMfAgAAWgQAAA4AAAAAAAAAAAAAAAAALgIAAGRycy9lMm9Eb2MueG1sUEsB&#10;Ai0AFAAGAAgAAAAhAO6QKN/dAAAACwEAAA8AAAAAAAAAAAAAAAAAeQQAAGRycy9kb3ducmV2Lnht&#10;bFBLBQYAAAAABAAEAPMAAACDBQAAAAA=&#10;" strokecolor="black [3213]" strokeweight="1pt">
                      <v:stroke endarrow="open" endarrowwidth="narrow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2576" behindDoc="0" locked="0" layoutInCell="1" allowOverlap="1" wp14:anchorId="77208C74" wp14:editId="28B21418">
                      <wp:simplePos x="0" y="0"/>
                      <wp:positionH relativeFrom="column">
                        <wp:posOffset>1143000</wp:posOffset>
                      </wp:positionH>
                      <wp:positionV relativeFrom="paragraph">
                        <wp:posOffset>586578</wp:posOffset>
                      </wp:positionV>
                      <wp:extent cx="0" cy="117475"/>
                      <wp:effectExtent l="38100" t="0" r="76200" b="53975"/>
                      <wp:wrapNone/>
                      <wp:docPr id="9" name="直線矢印コネクタ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117475"/>
                              </a:xfrm>
                              <a:prstGeom prst="straightConnector1">
                                <a:avLst/>
                              </a:prstGeom>
                              <a:ln w="12700">
                                <a:solidFill>
                                  <a:schemeClr val="tx1"/>
                                </a:solidFill>
                                <a:tailEnd type="arrow" w="sm" len="med"/>
                              </a:ln>
                              <a:effectLst/>
                            </wps:spPr>
                            <wps:style>
                              <a:lnRef idx="2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1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6C96671F" id="直線矢印コネクタ 9" o:spid="_x0000_s1026" type="#_x0000_t32" style="position:absolute;left:0;text-align:left;margin-left:90pt;margin-top:46.2pt;width:0;height:9.25pt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0tpzHgIAAFgEAAAOAAAAZHJzL2Uyb0RvYy54bWysVE1uEzEY3SNxB8t7MjMREBpl0kVK2SCI&#10;oBzA9dgZS/6TbTKZbVj3ArBA4gJFAqlLDhOhXIPPnsmkLYgFYuP4773vvedvMjvdKInWzHlhdImL&#10;UY4R09RUQq9K/O7i/NEzjHwguiLSaFbilnl8On/4YNbYKRub2siKOQQk2k8bW+I6BDvNMk9rpogf&#10;Gcs0HHLjFAmwdKuscqQBdiWzcZ4/zRrjKusMZd7D7ll3iOeJn3NGw2vOPQtIlhi0hTS6NF7GMZvP&#10;yHTliK0F7WWQf1ChiNBQdKA6I4Gg9078RqUEdcYbHkbUqMxwLihLHsBNkd9z87YmliUvEI63Q0z+&#10;/9HSV+ulQ6Iq8QlGmih4ov2n7/ubj/vPX35efd1tv+0+XO2217vtD3QS02qsnwJooZeuX3m7dNH6&#10;hjsVf8EU2qSE2yFhtgmIdpsUdoti8njyJNJlR5x1PrxgRqE4KbEPjohVHRZGa3hG44oUMFm/9KED&#10;HgCxqNSoAd7xJM/TNW+kqM6FlPEwdRNbSIfWBPogbIq+9J1bgQj5XFcotBZSIM6ZBkdSrzCSDLpb&#10;sarHSR1pWeqvXk7MpUsizUIrWafrDeOQL3gfd8JiZx+1EEqZDgc9UsPtCOOgfAD2jv4G7O8fVQ3g&#10;LrV7Cdyt2vk4VDY6DGAltHF/kn2MkHf34SVv+Y7TS1O1qUfSAbRveuz+U4vfx+11gh//EOa/AAAA&#10;//8DAFBLAwQUAAYACAAAACEAoNAizd4AAAAKAQAADwAAAGRycy9kb3ducmV2LnhtbEyPQU8CMRCF&#10;7yb+h2ZMvBhpQTSwbpcYE07Gg+AmHEs7bDe00822C+u/t3iR27yZlzffK1ejd+yEfWwDSZhOBDAk&#10;HUxLjYTv7fpxASwmRUa5QCjhByOsqtubUhUmnOkLT5vUsBxCsVASbEpdwXnUFr2Kk9Ah5dsh9F6l&#10;LPuGm16dc7h3fCbEC/eqpfzBqg7fLerjZvASnoZaP8xr3OlnZ8XnB1+L7bGW8v5ufHsFlnBM/2a4&#10;4Gd0qDLTPgxkInNZL0TukiQsZ3NgF8PfYp+HqVgCr0p+XaH6BQAA//8DAFBLAQItABQABgAIAAAA&#10;IQC2gziS/gAAAOEBAAATAAAAAAAAAAAAAAAAAAAAAABbQ29udGVudF9UeXBlc10ueG1sUEsBAi0A&#10;FAAGAAgAAAAhADj9If/WAAAAlAEAAAsAAAAAAAAAAAAAAAAALwEAAF9yZWxzLy5yZWxzUEsBAi0A&#10;FAAGAAgAAAAhAJbS2nMeAgAAWAQAAA4AAAAAAAAAAAAAAAAALgIAAGRycy9lMm9Eb2MueG1sUEsB&#10;Ai0AFAAGAAgAAAAhAKDQIs3eAAAACgEAAA8AAAAAAAAAAAAAAAAAeAQAAGRycy9kb3ducmV2Lnht&#10;bFBLBQYAAAAABAAEAPMAAACDBQAAAAA=&#10;" strokecolor="black [3213]" strokeweight="1pt">
                      <v:stroke endarrow="open" endarrowwidth="narrow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108BB561" wp14:editId="1C240E5E">
                      <wp:simplePos x="0" y="0"/>
                      <wp:positionH relativeFrom="column">
                        <wp:posOffset>563880</wp:posOffset>
                      </wp:positionH>
                      <wp:positionV relativeFrom="paragraph">
                        <wp:posOffset>2482850</wp:posOffset>
                      </wp:positionV>
                      <wp:extent cx="1158240" cy="297180"/>
                      <wp:effectExtent l="0" t="0" r="22860" b="26670"/>
                      <wp:wrapNone/>
                      <wp:docPr id="8" name="角丸四角形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58240" cy="297180"/>
                              </a:xfrm>
                              <a:prstGeom prst="roundRect">
                                <a:avLst/>
                              </a:prstGeom>
                              <a:noFill/>
                              <a:ln w="12700">
                                <a:solidFill>
                                  <a:schemeClr val="tx1"/>
                                </a:solidFill>
                              </a:ln>
                              <a:effectLst/>
                            </wps:spPr>
                            <wps:style>
                              <a:lnRef idx="1">
                                <a:schemeClr val="accent1"/>
                              </a:lnRef>
                              <a:fillRef idx="3">
                                <a:schemeClr val="accent1"/>
                              </a:fillRef>
                              <a:effectRef idx="2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599A55D6" w14:textId="642BE440" w:rsidR="00381560" w:rsidRPr="00A0021C" w:rsidRDefault="00381560" w:rsidP="00A0021C">
                                  <w:pPr>
                                    <w:jc w:val="center"/>
                                    <w:rPr>
                                      <w:rFonts w:asciiTheme="majorEastAsia" w:eastAsiaTheme="majorEastAsia" w:hAnsiTheme="majorEastAsia"/>
                                      <w:color w:val="000000" w:themeColor="text1"/>
                                      <w:sz w:val="21"/>
                                      <w:szCs w:val="21"/>
                                      <w14:textOutline w14:w="9525" w14:cap="rnd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</w:pPr>
                                  <w:r>
                                    <w:rPr>
                                      <w:rFonts w:asciiTheme="majorEastAsia" w:eastAsiaTheme="majorEastAsia" w:hAnsiTheme="majorEastAsia" w:hint="eastAsia"/>
                                      <w:color w:val="000000" w:themeColor="text1"/>
                                      <w:sz w:val="21"/>
                                      <w:szCs w:val="21"/>
                                      <w14:textOutline w14:w="9525" w14:cap="rnd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  <w:t>受講</w:t>
                                  </w:r>
                                  <w:r w:rsidR="00286B4E">
                                    <w:rPr>
                                      <w:rFonts w:asciiTheme="majorEastAsia" w:eastAsiaTheme="majorEastAsia" w:hAnsiTheme="majorEastAsia" w:hint="eastAsia"/>
                                      <w:color w:val="000000" w:themeColor="text1"/>
                                      <w:sz w:val="21"/>
                                      <w:szCs w:val="21"/>
                                      <w14:textOutline w14:w="9525" w14:cap="rnd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  <w:t>証明書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36000" tIns="18000" rIns="36000" bIns="1800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w14:anchorId="108BB561" id="角丸四角形 8" o:spid="_x0000_s1026" style="position:absolute;left:0;text-align:left;margin-left:44.4pt;margin-top:195.5pt;width:91.2pt;height:23.4pt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vidcpQIAAI8FAAAOAAAAZHJzL2Uyb0RvYy54bWysVMFu2zAMvQ/YPwi6r7bTrcuCOkXQosOA&#10;oi3aDj0rstQIkEVNUmJnn7Frb7vsF3rZ36zAPmOU7DhBV6DAsItMmo+kSD7x8KitNVkJ5xWYkhZ7&#10;OSXCcKiUuSvp55vTN2NKfGCmYhqMKOlaeHo0ff3qsLETMYIF6Eo4gkGMnzS2pIsQ7CTLPF+Imvk9&#10;sMKgUYKrWUDV3WWVYw1Gr3U2yvODrAFXWQdceI9/Tzojnab4UgoeLqT0IhBdUrxbSKdL5zye2fSQ&#10;Te4cswvF+2uwf7hFzZTBpEOoExYYWTr1V6hacQceZNjjUGcgpeIi1YDVFPmTaq4XzIpUCzbH26FN&#10;/v+F5eerS0dUVVIclGE1juj3j2+/Hh4e7+9RePz5nYxjkxrrJ4i9tpeu1zyKseJWujp+sRbSpsau&#10;h8aKNhCOP4vi3Xj0FvvP0Tb68L4Yp85nW2/rfPgooCZRKKmDpamucHqpqWx15gOmRfwGFzMaOFVa&#10;pwlqQxpMM3qf58nDg1ZVtEZcIpM41o6sGNIgtEWsCIPtoFDTJoJFIk2fL1bd1ZmksNYiYrS5EhKb&#10;Fivr0kW6bjMwzoUJmywJHd0k3mdw3H/ZscdvbzU4j1527upAj5QZTBica2XAPRdAD1eWHR6btFN3&#10;FEM7b/v5z6FaI3UcdG/KW36qcHZnzIdL5vAR4bhxMYQLPKQGHA/0EiULcF+f+x/xyG20UtLgoyyp&#10;/7JkTlCiPxlk/f5BjgMmISlIoqi4Xct812KW9THgwAtcQZYnMeKD3ojSQX2L+2MWs6KJGY65S8qD&#10;2yjHoVsWuIG4mM0SDF+uZeHMXFu+IUCk5U17y5ztCRyQ+uewecBs8oTCHTaOxsBsGUCqxO/Y4q6v&#10;fevx1Sem9hsqrpVdPaG2e3T6BwAA//8DAFBLAwQUAAYACAAAACEATiWG7+AAAAAKAQAADwAAAGRy&#10;cy9kb3ducmV2LnhtbEyPQU+DQBCF7yb+h8008WYXqGmRsjTGxOjNtjaeF5iypOwsskuL/nrHUz1O&#10;5uV738s3k+3EGQffOlIQzyMQSJWrW2oUHD5e7lMQPmiqdecIFXyjh01xe5PrrHYX2uF5HxrBEPKZ&#10;VmBC6DMpfWXQaj93PRL/jm6wOvA5NLIe9IXhtpNJFC2l1S1xg9E9PhusTvvRMsX8nNrP3bH8ehtf&#10;7Wjj7fthuVXqbjY9rUEEnMI1DH/6rA4FO5VupNqLTkGasnlQsHiMeRMHklWcgCgVPCxWKcgil/8n&#10;FL8AAAD//wMAUEsBAi0AFAAGAAgAAAAhALaDOJL+AAAA4QEAABMAAAAAAAAAAAAAAAAAAAAAAFtD&#10;b250ZW50X1R5cGVzXS54bWxQSwECLQAUAAYACAAAACEAOP0h/9YAAACUAQAACwAAAAAAAAAAAAAA&#10;AAAvAQAAX3JlbHMvLnJlbHNQSwECLQAUAAYACAAAACEAW74nXKUCAACPBQAADgAAAAAAAAAAAAAA&#10;AAAuAgAAZHJzL2Uyb0RvYy54bWxQSwECLQAUAAYACAAAACEATiWG7+AAAAAKAQAADwAAAAAAAAAA&#10;AAAAAAD/BAAAZHJzL2Rvd25yZXYueG1sUEsFBgAAAAAEAAQA8wAAAAwGAAAAAA==&#10;" filled="f" strokecolor="black [3213]" strokeweight="1pt">
                      <v:textbox inset="1mm,.5mm,1mm,.5mm">
                        <w:txbxContent>
                          <w:p w14:paraId="599A55D6" w14:textId="642BE440" w:rsidR="00381560" w:rsidRPr="00A0021C" w:rsidRDefault="00381560" w:rsidP="00A0021C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  <w:color w:val="000000" w:themeColor="text1"/>
                                <w:sz w:val="21"/>
                                <w:szCs w:val="21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color w:val="000000" w:themeColor="text1"/>
                                <w:sz w:val="21"/>
                                <w:szCs w:val="21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受講</w:t>
                            </w:r>
                            <w:r w:rsidR="00286B4E">
                              <w:rPr>
                                <w:rFonts w:asciiTheme="majorEastAsia" w:eastAsiaTheme="majorEastAsia" w:hAnsiTheme="majorEastAsia" w:hint="eastAsia"/>
                                <w:color w:val="000000" w:themeColor="text1"/>
                                <w:sz w:val="21"/>
                                <w:szCs w:val="21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証明書</w:t>
                            </w:r>
                          </w:p>
                        </w:txbxContent>
                      </v:textbox>
                    </v:roundrect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3EC58ACC" wp14:editId="14625A04">
                      <wp:simplePos x="0" y="0"/>
                      <wp:positionH relativeFrom="column">
                        <wp:posOffset>563880</wp:posOffset>
                      </wp:positionH>
                      <wp:positionV relativeFrom="paragraph">
                        <wp:posOffset>268605</wp:posOffset>
                      </wp:positionV>
                      <wp:extent cx="1158240" cy="297180"/>
                      <wp:effectExtent l="0" t="0" r="22860" b="26670"/>
                      <wp:wrapNone/>
                      <wp:docPr id="1" name="角丸四角形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58240" cy="297180"/>
                              </a:xfrm>
                              <a:prstGeom prst="roundRect">
                                <a:avLst/>
                              </a:prstGeom>
                              <a:noFill/>
                              <a:ln w="12700">
                                <a:solidFill>
                                  <a:schemeClr val="tx1"/>
                                </a:solidFill>
                              </a:ln>
                              <a:effectLst/>
                            </wps:spPr>
                            <wps:style>
                              <a:lnRef idx="1">
                                <a:schemeClr val="accent1"/>
                              </a:lnRef>
                              <a:fillRef idx="3">
                                <a:schemeClr val="accent1"/>
                              </a:fillRef>
                              <a:effectRef idx="2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617509FD" w14:textId="1D02B3DE" w:rsidR="00381560" w:rsidRPr="00A0021C" w:rsidRDefault="00240BFA" w:rsidP="00A0021C">
                                  <w:pPr>
                                    <w:jc w:val="center"/>
                                    <w:rPr>
                                      <w:rFonts w:asciiTheme="majorEastAsia" w:eastAsiaTheme="majorEastAsia" w:hAnsiTheme="majorEastAsia"/>
                                      <w:color w:val="000000" w:themeColor="text1"/>
                                      <w:sz w:val="21"/>
                                      <w:szCs w:val="21"/>
                                      <w14:textOutline w14:w="9525" w14:cap="rnd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</w:pPr>
                                  <w:r>
                                    <w:rPr>
                                      <w:rFonts w:asciiTheme="majorEastAsia" w:eastAsiaTheme="majorEastAsia" w:hAnsiTheme="majorEastAsia" w:hint="eastAsia"/>
                                      <w:color w:val="000000" w:themeColor="text1"/>
                                      <w:sz w:val="21"/>
                                      <w:szCs w:val="21"/>
                                      <w14:textOutline w14:w="9525" w14:cap="rnd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  <w:t>研修</w:t>
                                  </w:r>
                                  <w:r w:rsidR="00381560" w:rsidRPr="00A0021C">
                                    <w:rPr>
                                      <w:rFonts w:asciiTheme="majorEastAsia" w:eastAsiaTheme="majorEastAsia" w:hAnsiTheme="majorEastAsia" w:hint="eastAsia"/>
                                      <w:color w:val="000000" w:themeColor="text1"/>
                                      <w:sz w:val="21"/>
                                      <w:szCs w:val="21"/>
                                      <w14:textOutline w14:w="9525" w14:cap="rnd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  <w:t>申込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36000" tIns="18000" rIns="36000" bIns="1800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w14:anchorId="3EC58ACC" id="角丸四角形 1" o:spid="_x0000_s1027" style="position:absolute;left:0;text-align:left;margin-left:44.4pt;margin-top:21.15pt;width:91.2pt;height:23.4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JybppQIAAJYFAAAOAAAAZHJzL2Uyb0RvYy54bWysVM1OGzEQvlfqO1i+l92EFmjEBkVBVJUQ&#10;IKDi7HjtxJLX49pOdtPH6JUbl74Cl75NkfoYHXs3m4giIVW9eMc73/x/4+OTptJkJZxXYAo62Msp&#10;EYZDqcy8oF9uz94dUeIDMyXTYERB18LTk/HbN8e1HYkhLECXwhF0YvyotgVdhGBHWeb5QlTM74EV&#10;BpUSXMUCXt08Kx2r0Xuls2GeH2Q1uNI64MJ7/HvaKuk4+ZdS8HAppReB6IJibiGdLp2zeGbjYzaa&#10;O2YXindpsH/IomLKYNDe1SkLjCyd+stVpbgDDzLscagykFJxkWrAagb5s2puFsyKVAs2x9u+Tf7/&#10;ueUXqytHVImzo8SwCkf0+8f3X4+PT/f3KDz9fCCD2KTa+hFib+yV624exVhxI10Vv1gLaVJj131j&#10;RRMIx5+DwYej4XvsP0fd8OPh4Ch1PttaW+fDJwEViUJBHSxNeY3TS01lq3MfMCziN7gY0cCZ0jpN&#10;UBtSY5jhYZ4nCw9alVEbcYlMYqodWTGkQWhSRehsB4U3bSJYJNJ08WLVbZ1JCmstIkabayGxabGy&#10;Nlyk6zYC41yYsImS0NFMYj694f7rhh1+m1VvPHzduK0DLVJkMKE3rpQB95ID3acsWzx2fKfuKIZm&#10;1nRs6Wgwg3KNDHLQrpa3/EzhCM+ZD1fM4S7h1PF9CJd4SA04JegkShbgvr30P+KR4qilpMbdLKj/&#10;umROUKI/GyT//kGOcyYhXZBL8eJ2NbNdjVlWU8C5I8ExuyRGfNAbUTqo7vAZmcSoqGKGY+yC8uA2&#10;l2lo3wx8iLiYTBIMF9iycG5uLN/wILLztrljznY8DrgBF7DZYzZ6xuQWGydkYLIMIFWieex029du&#10;Arj8if3dQxVfl917Qm2f0/EfAAAA//8DAFBLAwQUAAYACAAAACEASCePxdwAAAAIAQAADwAAAGRy&#10;cy9kb3ducmV2LnhtbEyPwU7DMAxA70j8Q2QkbixtQaOUphNCQnBjGxPntPGaao1TmnQrfD3mNI7W&#10;s56fy9XsenHEMXSeFKSLBARS401HrYLdx8tNDiJETUb3nlDBNwZYVZcXpS6MP9EGj9vYCpZQKLQC&#10;G+NQSBkai06HhR+QmO396HTkcWylGfWJ5a6XWZIspdMd8QWrB3y22By2k2OL/Tl0n5t9/fU2vbrJ&#10;pev33XKt1PXV/PQIIuIcz8vwl8/pUHFT7ScyQfQK8pzLo4K77BYE8+w+zUDUDB5SkFUp/z9Q/QIA&#10;AP//AwBQSwECLQAUAAYACAAAACEAtoM4kv4AAADhAQAAEwAAAAAAAAAAAAAAAAAAAAAAW0NvbnRl&#10;bnRfVHlwZXNdLnhtbFBLAQItABQABgAIAAAAIQA4/SH/1gAAAJQBAAALAAAAAAAAAAAAAAAAAC8B&#10;AABfcmVscy8ucmVsc1BLAQItABQABgAIAAAAIQDEJybppQIAAJYFAAAOAAAAAAAAAAAAAAAAAC4C&#10;AABkcnMvZTJvRG9jLnhtbFBLAQItABQABgAIAAAAIQBIJ4/F3AAAAAgBAAAPAAAAAAAAAAAAAAAA&#10;AP8EAABkcnMvZG93bnJldi54bWxQSwUGAAAAAAQABADzAAAACAYAAAAA&#10;" filled="f" strokecolor="black [3213]" strokeweight="1pt">
                      <v:textbox inset="1mm,.5mm,1mm,.5mm">
                        <w:txbxContent>
                          <w:p w14:paraId="617509FD" w14:textId="1D02B3DE" w:rsidR="00381560" w:rsidRPr="00A0021C" w:rsidRDefault="00240BFA" w:rsidP="00A0021C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  <w:color w:val="000000" w:themeColor="text1"/>
                                <w:sz w:val="21"/>
                                <w:szCs w:val="21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color w:val="000000" w:themeColor="text1"/>
                                <w:sz w:val="21"/>
                                <w:szCs w:val="21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研修</w:t>
                            </w:r>
                            <w:r w:rsidR="00381560" w:rsidRPr="00A0021C">
                              <w:rPr>
                                <w:rFonts w:asciiTheme="majorEastAsia" w:eastAsiaTheme="majorEastAsia" w:hAnsiTheme="majorEastAsia" w:hint="eastAsia"/>
                                <w:color w:val="000000" w:themeColor="text1"/>
                                <w:sz w:val="21"/>
                                <w:szCs w:val="21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申込</w:t>
                            </w:r>
                          </w:p>
                        </w:txbxContent>
                      </v:textbox>
                    </v:roundrect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0772D505" wp14:editId="0F767F05">
                      <wp:simplePos x="0" y="0"/>
                      <wp:positionH relativeFrom="column">
                        <wp:posOffset>563880</wp:posOffset>
                      </wp:positionH>
                      <wp:positionV relativeFrom="paragraph">
                        <wp:posOffset>717550</wp:posOffset>
                      </wp:positionV>
                      <wp:extent cx="1158240" cy="289560"/>
                      <wp:effectExtent l="0" t="0" r="22860" b="15240"/>
                      <wp:wrapNone/>
                      <wp:docPr id="2" name="正方形/長方形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58240" cy="289560"/>
                              </a:xfrm>
                              <a:prstGeom prst="rect">
                                <a:avLst/>
                              </a:prstGeom>
                              <a:ln w="12700"/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560E7716" w14:textId="1FA682A1" w:rsidR="00381560" w:rsidRPr="00A0021C" w:rsidRDefault="00240BFA" w:rsidP="00A0021C">
                                  <w:pPr>
                                    <w:jc w:val="center"/>
                                    <w:rPr>
                                      <w:rFonts w:asciiTheme="majorEastAsia" w:eastAsiaTheme="majorEastAsia" w:hAnsiTheme="majorEastAsia"/>
                                      <w:sz w:val="21"/>
                                      <w:szCs w:val="21"/>
                                    </w:rPr>
                                  </w:pPr>
                                  <w:r>
                                    <w:rPr>
                                      <w:rFonts w:asciiTheme="majorEastAsia" w:eastAsiaTheme="majorEastAsia" w:hAnsiTheme="majorEastAsia" w:hint="eastAsia"/>
                                      <w:sz w:val="21"/>
                                      <w:szCs w:val="21"/>
                                    </w:rPr>
                                    <w:t>研修費</w:t>
                                  </w:r>
                                  <w:r w:rsidR="00381560" w:rsidRPr="00A0021C">
                                    <w:rPr>
                                      <w:rFonts w:asciiTheme="majorEastAsia" w:eastAsiaTheme="majorEastAsia" w:hAnsiTheme="majorEastAsia" w:hint="eastAsia"/>
                                      <w:sz w:val="21"/>
                                      <w:szCs w:val="21"/>
                                    </w:rPr>
                                    <w:t>請求書送付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36000" tIns="18000" rIns="36000" bIns="1800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0772D505" id="正方形/長方形 2" o:spid="_x0000_s1028" style="position:absolute;left:0;text-align:left;margin-left:44.4pt;margin-top:56.5pt;width:91.2pt;height:22.8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fBK5hQIAADcFAAAOAAAAZHJzL2Uyb0RvYy54bWysVM1u1DAQviPxDpbvND/QsqyaRatWRUhV&#10;W9Ginr2O3Y3wH2PvJst7wAPAmTPiwONQibdg7GTTVak4IC7OOPP/zTc+fNlpRdYCfGNNRYu9nBJh&#10;uK0bc1PRt1cnTyaU+MBMzZQ1oqIb4enL2eNHh62bitIuraoFEAxi/LR1FV2G4KZZ5vlSaOb3rBMG&#10;ldKCZgGvcJPVwFqMrlVW5vlB1lqoHVguvMe/x72SzlJ8KQUP51J6EYiqKNYW0gnpXMQzmx2y6Q0w&#10;t2z4UAb7hyo0awwmHUMds8DICpo/QumGg/VWhj1udWalbLhIPWA3RX6vm8slcyL1guB4N8Lk/19Y&#10;fra+ANLUFS0pMUzjiG6/frn99P3nj8/Zr4/feomUEajW+SnaX7oLGG4exdh1J0HHL/ZDugTuZgRX&#10;dIFw/FkU+5PyGc6Ao66cvNg/SOhnd94OfHglrCZRqCjg8BKmbH3qA2ZE061JTKYMaTFs+TzvA8Xy&#10;+oKSFDZK9GZvhMQOsYQyhUvcEkcKyJohK+p3RWwOgyuDltFFNkqNTsVDTipsnQbb6CYS30bH/CHH&#10;u2yjdcpoTRgddWMs/N1Z9vZY9k6vUQzdohvGOcxoYesNjhhsz33v+EmD+J4yHy4YINlxJLjA4RwP&#10;qSxCageJkqWFDw/9j/bIQdRS0uLyVNS/XzEQlKjXBtn59CDHoZCQLsUkXWBXs9jVmJU+sjiJAp8K&#10;x5OIzhDUVpRg9TXu+TxmRRUzHHNXlAfYXo5Cv9T4UnAxnycz3DDHwqm5dDwGjzhH/lx11wzcQLKA&#10;9Dyz20Vj03tc622jp7HzVbCySUSMSPe4DhPA7UwUGl6SuP6792R1997NfgMAAP//AwBQSwMEFAAG&#10;AAgAAAAhACShPabfAAAACgEAAA8AAABkcnMvZG93bnJldi54bWxMj81OwzAQhO9IvIO1SNyokyBK&#10;GuJUUCkHuCBa4LyNlyQlXkex+wNPz3KC486OZr4plyc3qANNofdsIJ0loIgbb3tuDbxu6qscVIjI&#10;FgfPZOCLAiyr87MSC+uP/EKHdWyVhHAo0EAX41hoHZqOHIaZH4nl9+Enh1HOqdV2wqOEu0FnSTLX&#10;DnuWhg5HWnXUfK73zkC9eNzh83fA8en9YVOvYmoXuzdjLi9O93egIp3inxl+8QUdKmHa+j3boAYD&#10;eS7kUfT0WjaJIbtNM1BbUW7yOeiq1P8nVD8AAAD//wMAUEsBAi0AFAAGAAgAAAAhALaDOJL+AAAA&#10;4QEAABMAAAAAAAAAAAAAAAAAAAAAAFtDb250ZW50X1R5cGVzXS54bWxQSwECLQAUAAYACAAAACEA&#10;OP0h/9YAAACUAQAACwAAAAAAAAAAAAAAAAAvAQAAX3JlbHMvLnJlbHNQSwECLQAUAAYACAAAACEA&#10;SnwSuYUCAAA3BQAADgAAAAAAAAAAAAAAAAAuAgAAZHJzL2Uyb0RvYy54bWxQSwECLQAUAAYACAAA&#10;ACEAJKE9pt8AAAAKAQAADwAAAAAAAAAAAAAAAADfBAAAZHJzL2Rvd25yZXYueG1sUEsFBgAAAAAE&#10;AAQA8wAAAOsFAAAAAA==&#10;" fillcolor="white [3201]" strokecolor="black [3200]" strokeweight="1pt">
                      <v:textbox inset="1mm,.5mm,1mm,.5mm">
                        <w:txbxContent>
                          <w:p w14:paraId="560E7716" w14:textId="1FA682A1" w:rsidR="00381560" w:rsidRPr="00A0021C" w:rsidRDefault="00240BFA" w:rsidP="00A0021C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sz w:val="21"/>
                                <w:szCs w:val="21"/>
                              </w:rPr>
                              <w:t>研修費</w:t>
                            </w:r>
                            <w:r w:rsidR="00381560" w:rsidRPr="00A0021C">
                              <w:rPr>
                                <w:rFonts w:asciiTheme="majorEastAsia" w:eastAsiaTheme="majorEastAsia" w:hAnsiTheme="majorEastAsia" w:hint="eastAsia"/>
                                <w:sz w:val="21"/>
                                <w:szCs w:val="21"/>
                              </w:rPr>
                              <w:t>請求書送付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652BF408" wp14:editId="6F9DB004">
                      <wp:simplePos x="0" y="0"/>
                      <wp:positionH relativeFrom="column">
                        <wp:posOffset>563880</wp:posOffset>
                      </wp:positionH>
                      <wp:positionV relativeFrom="paragraph">
                        <wp:posOffset>1158875</wp:posOffset>
                      </wp:positionV>
                      <wp:extent cx="1158240" cy="289560"/>
                      <wp:effectExtent l="0" t="0" r="22860" b="15240"/>
                      <wp:wrapNone/>
                      <wp:docPr id="5" name="正方形/長方形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58240" cy="289560"/>
                              </a:xfrm>
                              <a:prstGeom prst="rect">
                                <a:avLst/>
                              </a:prstGeom>
                              <a:ln w="12700"/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044F3772" w14:textId="473D50EE" w:rsidR="00381560" w:rsidRPr="00A0021C" w:rsidRDefault="00381560" w:rsidP="00A0021C">
                                  <w:pPr>
                                    <w:jc w:val="center"/>
                                    <w:rPr>
                                      <w:rFonts w:asciiTheme="majorEastAsia" w:eastAsiaTheme="majorEastAsia" w:hAnsiTheme="majorEastAsia"/>
                                      <w:sz w:val="21"/>
                                      <w:szCs w:val="21"/>
                                    </w:rPr>
                                  </w:pPr>
                                  <w:r>
                                    <w:rPr>
                                      <w:rFonts w:asciiTheme="majorEastAsia" w:eastAsiaTheme="majorEastAsia" w:hAnsiTheme="majorEastAsia" w:hint="eastAsia"/>
                                      <w:sz w:val="21"/>
                                      <w:szCs w:val="21"/>
                                    </w:rPr>
                                    <w:t>支払い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36000" tIns="18000" rIns="36000" bIns="1800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652BF408" id="正方形/長方形 5" o:spid="_x0000_s1029" style="position:absolute;left:0;text-align:left;margin-left:44.4pt;margin-top:91.25pt;width:91.2pt;height:22.8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Et2HhwIAADcFAAAOAAAAZHJzL2Uyb0RvYy54bWysVM1u1DAQviPxDpbvNMmWLcuq2WrVqgip&#10;aita1LPXsbsR/mPs3WR5D3gAOHNGHHgcKvEWjJ1suioVB8TFGWf+v/nGh0etVmQtwNfWlLTYyykR&#10;htuqNrclfXt9+mxCiQ/MVExZI0q6EZ4ezZ4+OWzcVIzs0qpKAMEgxk8bV9JlCG6aZZ4vhWZ+zzph&#10;UCktaBbwCrdZBazB6Fplozw/yBoLlQPLhff496RT0lmKL6Xg4UJKLwJRJcXaQjohnYt4ZrNDNr0F&#10;5pY178tg/1CFZrXBpEOoExYYWUH9Ryhdc7DeyrDHrc6slDUXqQfspsgfdHO1ZE6kXhAc7waY/P8L&#10;y8/Xl0DqqqRjSgzTOKK7r1/uPn3/+eNz9uvjt04i4whU4/wU7a/cJfQ3j2LsupWg4xf7IW0CdzOA&#10;K9pAOP4sivFk9BxnwFE3mrwcHyT0s3tvBz68ElaTKJQUcHgJU7Y+8wEzounWJCZThjQYdvQi7wLF&#10;8rqCkhQ2SnRmb4TEDrGEUQqXuCWOFZA1Q1ZU74rYHAZXBi2ji6yVGpyKx5xU2Dr1ttFNJL4Njvlj&#10;jvfZBuuU0ZowOOraWPi7s+zsseydXqMY2kWbxrm/ndjCVhscMdiO+97x0xrxPWM+XDJAsuNIcIHD&#10;BR5SWYTU9hIlSwsfHvsf7ZGDqKWkweUpqX+/YiAoUa8NsnP/IMehkJAuxSRdYFez2NWYlT62OIkC&#10;nwrHk4jOENRWlGD1De75PGZFFTMcc5eUB9hejkO31PhScDGfJzPcMMfCmblyPAaPOEf+XLc3DFxP&#10;soD0PLfbRWPTB1zrbKOnsfNVsLJORIxId7j2E8DtTBTqX5K4/rv3ZHX/3s1+AwAA//8DAFBLAwQU&#10;AAYACAAAACEAF+HliN8AAAAKAQAADwAAAGRycy9kb3ducmV2LnhtbEyPQU/DMAyF70j8h8hI3Fja&#10;SEBWmk4wqQe4IDbg7DWh7Wicqsm2wq/HnOBmPz+997lczX4QRzfFPpCBfJGBcNQE21Nr4HVbX2kQ&#10;MSFZHAI5A18uwqo6PyuxsOFEL+64Sa3gEIoFGuhSGgspY9M5j3ERRkd8+wiTx8Tr1Eo74YnD/SBV&#10;lt1Ijz1xQ4ejW3eu+dwcvIF6+bjH5++I49P7w7Zep9wu92/GXF7M93cgkpvTnxl+8RkdKmbahQPZ&#10;KAYDWjN5Yl2raxBsULe5ArHjQekcZFXK/y9UPwAAAP//AwBQSwECLQAUAAYACAAAACEAtoM4kv4A&#10;AADhAQAAEwAAAAAAAAAAAAAAAAAAAAAAW0NvbnRlbnRfVHlwZXNdLnhtbFBLAQItABQABgAIAAAA&#10;IQA4/SH/1gAAAJQBAAALAAAAAAAAAAAAAAAAAC8BAABfcmVscy8ucmVsc1BLAQItABQABgAIAAAA&#10;IQAoEt2HhwIAADcFAAAOAAAAAAAAAAAAAAAAAC4CAABkcnMvZTJvRG9jLnhtbFBLAQItABQABgAI&#10;AAAAIQAX4eWI3wAAAAoBAAAPAAAAAAAAAAAAAAAAAOEEAABkcnMvZG93bnJldi54bWxQSwUGAAAA&#10;AAQABADzAAAA7QUAAAAA&#10;" fillcolor="white [3201]" strokecolor="black [3200]" strokeweight="1pt">
                      <v:textbox inset="1mm,.5mm,1mm,.5mm">
                        <w:txbxContent>
                          <w:p w14:paraId="044F3772" w14:textId="473D50EE" w:rsidR="00381560" w:rsidRPr="00A0021C" w:rsidRDefault="00381560" w:rsidP="00A0021C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sz w:val="21"/>
                                <w:szCs w:val="21"/>
                              </w:rPr>
                              <w:t>支払い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 wp14:anchorId="4064CCAF" wp14:editId="50B6A774">
                      <wp:simplePos x="0" y="0"/>
                      <wp:positionH relativeFrom="column">
                        <wp:posOffset>563880</wp:posOffset>
                      </wp:positionH>
                      <wp:positionV relativeFrom="paragraph">
                        <wp:posOffset>1600200</wp:posOffset>
                      </wp:positionV>
                      <wp:extent cx="1158240" cy="289560"/>
                      <wp:effectExtent l="0" t="0" r="22860" b="15240"/>
                      <wp:wrapNone/>
                      <wp:docPr id="6" name="正方形/長方形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58240" cy="289560"/>
                              </a:xfrm>
                              <a:prstGeom prst="rect">
                                <a:avLst/>
                              </a:prstGeom>
                              <a:ln w="12700"/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4AEB92DB" w14:textId="34279394" w:rsidR="00381560" w:rsidRPr="00A0021C" w:rsidRDefault="00240BFA" w:rsidP="00A0021C">
                                  <w:pPr>
                                    <w:jc w:val="center"/>
                                    <w:rPr>
                                      <w:rFonts w:asciiTheme="majorEastAsia" w:eastAsiaTheme="majorEastAsia" w:hAnsiTheme="majorEastAsia"/>
                                      <w:sz w:val="21"/>
                                      <w:szCs w:val="21"/>
                                    </w:rPr>
                                  </w:pPr>
                                  <w:r>
                                    <w:rPr>
                                      <w:rFonts w:asciiTheme="majorEastAsia" w:eastAsiaTheme="majorEastAsia" w:hAnsiTheme="majorEastAsia" w:hint="eastAsia"/>
                                      <w:sz w:val="21"/>
                                      <w:szCs w:val="21"/>
                                    </w:rPr>
                                    <w:t>研修</w:t>
                                  </w:r>
                                  <w:r w:rsidR="00381560">
                                    <w:rPr>
                                      <w:rFonts w:asciiTheme="majorEastAsia" w:eastAsiaTheme="majorEastAsia" w:hAnsiTheme="majorEastAsia" w:hint="eastAsia"/>
                                      <w:sz w:val="21"/>
                                      <w:szCs w:val="21"/>
                                    </w:rPr>
                                    <w:t>受講票</w:t>
                                  </w:r>
                                  <w:r w:rsidR="00381560" w:rsidRPr="00A0021C">
                                    <w:rPr>
                                      <w:rFonts w:asciiTheme="majorEastAsia" w:eastAsiaTheme="majorEastAsia" w:hAnsiTheme="majorEastAsia" w:hint="eastAsia"/>
                                      <w:sz w:val="21"/>
                                      <w:szCs w:val="21"/>
                                    </w:rPr>
                                    <w:t>送付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36000" tIns="18000" rIns="36000" bIns="1800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4064CCAF" id="正方形/長方形 6" o:spid="_x0000_s1030" style="position:absolute;left:0;text-align:left;margin-left:44.4pt;margin-top:126pt;width:91.2pt;height:22.8pt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gHUYhwIAADcFAAAOAAAAZHJzL2Uyb0RvYy54bWysVM1u1DAQviPxDpbvNMnSLsuq2WrVqgip&#10;aita1LPXsbsR/mPs3WR5D3gAOHNGHHgcKvEWjJ1suioVB8TFGWf+v/nGh0etVmQtwNfWlLTYyykR&#10;htuqNrclfXt9+mxCiQ/MVExZI0q6EZ4ezZ4+OWzcVIzs0qpKAMEgxk8bV9JlCG6aZZ4vhWZ+zzph&#10;UCktaBbwCrdZBazB6FplozwfZ42FyoHlwnv8e9Ip6SzFl1LwcCGlF4GokmJtIZ2QzkU8s9khm94C&#10;c8ua92Wwf6hCs9pg0iHUCQuMrKD+I5SuOVhvZdjjVmdWypqL1AN2U+QPurlaMidSLwiOdwNM/v+F&#10;5efrSyB1VdIxJYZpHNHd1y93n77//PE5+/XxWyeRcQSqcX6K9lfuEvqbRzF23UrQ8Yv9kDaBuxnA&#10;FW0gHH8WxcFktI8z4KgbTV4ejBP62b23Ax9eCatJFEoKOLyEKVuf+YAZ0XRrEpMpQxoMO3qRd4Fi&#10;eV1BSQobJTqzN0Jih1jCKIVL3BLHCsiaISuqd0VsDoMrg5bRRdZKDU7FY04qbJ162+gmEt8Gx/wx&#10;x/tsg3XKaE0YHHVtLPzdWXb2WPZOr1EM7aJN49zfTmxhqw2OGGzHfe/4aY34njEfLhkg2XEkuMDh&#10;Ag+pLEJqe4mSpYUPj/2P9shB1FLS4PKU1L9fMRCUqNcG2fl8nONQSEiXYpIusKtZ7GrMSh9bnESB&#10;T4XjSURnCGorSrD6Bvd8HrOiihmOuUvKA2wvx6FbanwpuJjPkxlumGPhzFw5HoNHnCN/rtsbBq4n&#10;WUB6ntvtorHpA651ttHT2PkqWFknIkakO1z7CeB2Jgr1L0lc/917srp/72a/AQAA//8DAFBLAwQU&#10;AAYACAAAACEABxSwkuAAAAAKAQAADwAAAGRycy9kb3ducmV2LnhtbEyPwU7DMBBE70j8g7VI3KgT&#10;S7RJiFNBpRzggmiB8zZekpTYjmK3DXw9ywlus5rR7JtyPdtBnGgKvXca0kUCglzjTe9aDa+7+iYD&#10;ESI6g4N3pOGLAqyry4sSC+PP7oVO29gKLnGhQA1djGMhZWg6shgWfiTH3oefLEY+p1aaCc9cbgep&#10;kmQpLfaOP3Q40qaj5nN7tBrq/PGAz98Bx6f3h129ianJD29aX1/N93cgIs3xLwy/+IwOFTPt/dGZ&#10;IAYNWcbkUYO6VbyJA2qVKhB7FvlqCbIq5f8J1Q8AAAD//wMAUEsBAi0AFAAGAAgAAAAhALaDOJL+&#10;AAAA4QEAABMAAAAAAAAAAAAAAAAAAAAAAFtDb250ZW50X1R5cGVzXS54bWxQSwECLQAUAAYACAAA&#10;ACEAOP0h/9YAAACUAQAACwAAAAAAAAAAAAAAAAAvAQAAX3JlbHMvLnJlbHNQSwECLQAUAAYACAAA&#10;ACEA4YB1GIcCAAA3BQAADgAAAAAAAAAAAAAAAAAuAgAAZHJzL2Uyb0RvYy54bWxQSwECLQAUAAYA&#10;CAAAACEABxSwkuAAAAAKAQAADwAAAAAAAAAAAAAAAADhBAAAZHJzL2Rvd25yZXYueG1sUEsFBgAA&#10;AAAEAAQA8wAAAO4FAAAAAA==&#10;" fillcolor="white [3201]" strokecolor="black [3200]" strokeweight="1pt">
                      <v:textbox inset="1mm,.5mm,1mm,.5mm">
                        <w:txbxContent>
                          <w:p w14:paraId="4AEB92DB" w14:textId="34279394" w:rsidR="00381560" w:rsidRPr="00A0021C" w:rsidRDefault="00240BFA" w:rsidP="00A0021C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sz w:val="21"/>
                                <w:szCs w:val="21"/>
                              </w:rPr>
                              <w:t>研修</w:t>
                            </w:r>
                            <w:r w:rsidR="00381560">
                              <w:rPr>
                                <w:rFonts w:asciiTheme="majorEastAsia" w:eastAsiaTheme="majorEastAsia" w:hAnsiTheme="majorEastAsia" w:hint="eastAsia"/>
                                <w:sz w:val="21"/>
                                <w:szCs w:val="21"/>
                              </w:rPr>
                              <w:t>受講票</w:t>
                            </w:r>
                            <w:r w:rsidR="00381560" w:rsidRPr="00A0021C">
                              <w:rPr>
                                <w:rFonts w:asciiTheme="majorEastAsia" w:eastAsiaTheme="majorEastAsia" w:hAnsiTheme="majorEastAsia" w:hint="eastAsia"/>
                                <w:sz w:val="21"/>
                                <w:szCs w:val="21"/>
                              </w:rPr>
                              <w:t>送付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5648" behindDoc="0" locked="0" layoutInCell="1" allowOverlap="1" wp14:anchorId="367A898D" wp14:editId="10C3400C">
                      <wp:simplePos x="0" y="0"/>
                      <wp:positionH relativeFrom="column">
                        <wp:posOffset>563880</wp:posOffset>
                      </wp:positionH>
                      <wp:positionV relativeFrom="paragraph">
                        <wp:posOffset>2041525</wp:posOffset>
                      </wp:positionV>
                      <wp:extent cx="1158240" cy="289560"/>
                      <wp:effectExtent l="0" t="0" r="22860" b="15240"/>
                      <wp:wrapNone/>
                      <wp:docPr id="15" name="正方形/長方形 1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58240" cy="289560"/>
                              </a:xfrm>
                              <a:prstGeom prst="rect">
                                <a:avLst/>
                              </a:prstGeom>
                              <a:ln w="12700"/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23E877B0" w14:textId="30BAFF41" w:rsidR="005B2114" w:rsidRPr="00A0021C" w:rsidRDefault="005B2114" w:rsidP="00A0021C">
                                  <w:pPr>
                                    <w:jc w:val="center"/>
                                    <w:rPr>
                                      <w:rFonts w:asciiTheme="majorEastAsia" w:eastAsiaTheme="majorEastAsia" w:hAnsiTheme="majorEastAsia"/>
                                      <w:sz w:val="21"/>
                                      <w:szCs w:val="21"/>
                                    </w:rPr>
                                  </w:pPr>
                                  <w:r>
                                    <w:rPr>
                                      <w:rFonts w:asciiTheme="majorEastAsia" w:eastAsiaTheme="majorEastAsia" w:hAnsiTheme="majorEastAsia" w:hint="eastAsia"/>
                                      <w:sz w:val="21"/>
                                      <w:szCs w:val="21"/>
                                    </w:rPr>
                                    <w:t>研修</w:t>
                                  </w:r>
                                  <w:r w:rsidR="00286B4E">
                                    <w:rPr>
                                      <w:rFonts w:asciiTheme="majorEastAsia" w:eastAsiaTheme="majorEastAsia" w:hAnsiTheme="majorEastAsia" w:hint="eastAsia"/>
                                      <w:sz w:val="21"/>
                                      <w:szCs w:val="21"/>
                                    </w:rPr>
                                    <w:t>受講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36000" tIns="18000" rIns="36000" bIns="1800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367A898D" id="正方形/長方形 15" o:spid="_x0000_s1031" style="position:absolute;left:0;text-align:left;margin-left:44.4pt;margin-top:160.75pt;width:91.2pt;height:22.8pt;z-index:251675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WyqThwIAADkFAAAOAAAAZHJzL2Uyb0RvYy54bWysVM1u1DAQviPxDpbvNMlCy7Jqtlq1KkKq&#10;2hUt6tnr2N0I/zH2brK8B30AOHNGHHgcKvEWjJ1suioVB8TFGWfmm99vfHjUakXWAnxtTUmLvZwS&#10;YbitanNT0ndXp8/GlPjATMWUNaKkG+Hp0fTpk8PGTcTILq2qBBB0YvykcSVdhuAmWeb5Umjm96wT&#10;BpXSgmYBr3CTVcAa9K5VNsrzg6yxUDmwXHiPf086JZ0m/1IKHi6k9CIQVVLMLaQT0rmIZzY9ZJMb&#10;YG5Z8z4N9g9ZaFYbDDq4OmGBkRXUf7jSNQfrrQx73OrMSllzkWrAaor8QTWXS+ZEqgWb493QJv//&#10;3PLz9RxIXeHs9ikxTOOM7r5+ubv9/vPH5+zXp2+dRFCLrWqcnyDi0s2hv3kUY92tBB2/WBFpU3s3&#10;Q3tFGwjHn0WxPx69wClw1I3Gr/YPUv+ze7QDH14Lq0kUSgo4vtRVtj7zASOi6dYkBlOGNOh29DLv&#10;HMX0uoSSFDZKdGZvhcQaMYVRcpfYJY4VkDVDXlTvi1gcOlcGLSNE1koNoOIxkApbUG8bYSIxbgDm&#10;jwHvow3WKaI1YQDq2lj4O1h29pj2Tq1RDO2iTQMdJraw1QaHDLZjv3f8tMb+njEf5gyQ7jgSXOFw&#10;gYdUFltqe4mSpYWPj/2P9shC1FLS4PqU1H9YMRCUqDcG+fn8IMehkJAuxThdYFez2NWYlT62OIkC&#10;HwvHk4hgCGorSrD6Gjd9FqOiihmOsUvKA2wvx6Fba3wruJjNkhnumGPhzFw6Hp3HPkf+XLXXDFxP&#10;soD0PLfbVWOTB1zrbCPS2NkqWFknIsZOd33tJ4D7mSjUvyXxAdi9J6v7F2/6GwAA//8DAFBLAwQU&#10;AAYACAAAACEAPJNyveAAAAAKAQAADwAAAGRycy9kb3ducmV2LnhtbEyPwU7DMBBE70j8g7VI3Kjj&#10;INo0xKmgUg5wQW2B8zY2SUq8jmK3DXw9ywmOOzuaeVOsJteLkx1D50mDmiUgLNXedNRoeN1VNxmI&#10;EJEM9p6shi8bYFVeXhSYG3+mjT1tYyM4hEKOGtoYh1zKULfWYZj5wRL/PvzoMPI5NtKMeOZw18s0&#10;SebSYUfc0OJg162tP7dHp6FaPh3w5Tvg8Pz+uKvWUZnl4U3r66vp4R5EtFP8M8MvPqNDyUx7fyQT&#10;RK8hy5g8arhN1R0INqQLlYLYszJfKJBlIf9PKH8AAAD//wMAUEsBAi0AFAAGAAgAAAAhALaDOJL+&#10;AAAA4QEAABMAAAAAAAAAAAAAAAAAAAAAAFtDb250ZW50X1R5cGVzXS54bWxQSwECLQAUAAYACAAA&#10;ACEAOP0h/9YAAACUAQAACwAAAAAAAAAAAAAAAAAvAQAAX3JlbHMvLnJlbHNQSwECLQAUAAYACAAA&#10;ACEAflsqk4cCAAA5BQAADgAAAAAAAAAAAAAAAAAuAgAAZHJzL2Uyb0RvYy54bWxQSwECLQAUAAYA&#10;CAAAACEAPJNyveAAAAAKAQAADwAAAAAAAAAAAAAAAADhBAAAZHJzL2Rvd25yZXYueG1sUEsFBgAA&#10;AAAEAAQA8wAAAO4FAAAAAA==&#10;" fillcolor="white [3201]" strokecolor="black [3200]" strokeweight="1pt">
                      <v:textbox inset="1mm,.5mm,1mm,.5mm">
                        <w:txbxContent>
                          <w:p w14:paraId="23E877B0" w14:textId="30BAFF41" w:rsidR="005B2114" w:rsidRPr="00A0021C" w:rsidRDefault="005B2114" w:rsidP="00A0021C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sz w:val="21"/>
                                <w:szCs w:val="21"/>
                              </w:rPr>
                              <w:t>研修</w:t>
                            </w:r>
                            <w:r w:rsidR="00286B4E">
                              <w:rPr>
                                <w:rFonts w:asciiTheme="majorEastAsia" w:eastAsiaTheme="majorEastAsia" w:hAnsiTheme="majorEastAsia" w:hint="eastAsia"/>
                                <w:sz w:val="21"/>
                                <w:szCs w:val="21"/>
                              </w:rPr>
                              <w:t>受講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="00381560">
              <w:rPr>
                <w:rFonts w:asciiTheme="majorEastAsia" w:eastAsiaTheme="majorEastAsia" w:hAnsiTheme="majorEastAsia" w:hint="eastAsia"/>
                <w:sz w:val="21"/>
                <w:szCs w:val="21"/>
              </w:rPr>
              <w:t>《</w:t>
            </w:r>
            <w:r w:rsidR="00240BFA">
              <w:rPr>
                <w:rFonts w:asciiTheme="majorEastAsia" w:eastAsiaTheme="majorEastAsia" w:hAnsiTheme="majorEastAsia" w:hint="eastAsia"/>
                <w:sz w:val="21"/>
                <w:szCs w:val="21"/>
              </w:rPr>
              <w:t>研修</w:t>
            </w:r>
            <w:r w:rsidR="00381560" w:rsidRPr="00AF55E4">
              <w:rPr>
                <w:rFonts w:asciiTheme="majorEastAsia" w:eastAsiaTheme="majorEastAsia" w:hAnsiTheme="majorEastAsia" w:hint="eastAsia"/>
                <w:sz w:val="21"/>
                <w:szCs w:val="21"/>
              </w:rPr>
              <w:t>受講の手順</w:t>
            </w:r>
            <w:r w:rsidR="00381560">
              <w:rPr>
                <w:rFonts w:asciiTheme="majorEastAsia" w:eastAsiaTheme="majorEastAsia" w:hAnsiTheme="majorEastAsia" w:hint="eastAsia"/>
                <w:sz w:val="21"/>
                <w:szCs w:val="21"/>
              </w:rPr>
              <w:t>》</w:t>
            </w:r>
          </w:p>
        </w:tc>
        <w:tc>
          <w:tcPr>
            <w:tcW w:w="6350" w:type="dxa"/>
          </w:tcPr>
          <w:p w14:paraId="2EFD388D" w14:textId="4575D285" w:rsidR="008E2733" w:rsidRDefault="008E2733" w:rsidP="008E2733">
            <w:pPr>
              <w:spacing w:line="360" w:lineRule="exact"/>
              <w:rPr>
                <w:rFonts w:ascii="ＭＳ ゴシック" w:eastAsia="ＭＳ ゴシック" w:hAnsi="ＭＳ ゴシック"/>
                <w:sz w:val="21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 w:val="21"/>
                <w:szCs w:val="21"/>
              </w:rPr>
              <w:t>《実務事項》</w:t>
            </w:r>
          </w:p>
          <w:p w14:paraId="358B3577" w14:textId="068BA1D0" w:rsidR="008E2733" w:rsidRPr="008E2733" w:rsidRDefault="008E2733" w:rsidP="008E2733">
            <w:pPr>
              <w:spacing w:line="360" w:lineRule="exact"/>
              <w:ind w:leftChars="300" w:left="720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>研修実施者の（株）スリーアイバードが、左記手順に従い実施します。</w:t>
            </w:r>
          </w:p>
          <w:p w14:paraId="2B227665" w14:textId="77777777" w:rsidR="00E515B5" w:rsidRPr="008E2733" w:rsidRDefault="00E515B5" w:rsidP="008E2733">
            <w:pPr>
              <w:spacing w:line="360" w:lineRule="exact"/>
              <w:rPr>
                <w:rFonts w:ascii="ＭＳ ゴシック" w:eastAsia="ＭＳ ゴシック" w:hAnsi="ＭＳ ゴシック"/>
                <w:sz w:val="21"/>
                <w:szCs w:val="21"/>
              </w:rPr>
            </w:pPr>
            <w:r w:rsidRPr="008E2733">
              <w:rPr>
                <w:rFonts w:ascii="ＭＳ ゴシック" w:eastAsia="ＭＳ ゴシック" w:hAnsi="ＭＳ ゴシック" w:hint="eastAsia"/>
                <w:sz w:val="21"/>
                <w:szCs w:val="21"/>
              </w:rPr>
              <w:t>《持参品》</w:t>
            </w:r>
          </w:p>
          <w:p w14:paraId="71540DF1" w14:textId="0FEC5B44" w:rsidR="00E515B5" w:rsidRPr="008E2733" w:rsidRDefault="00286B4E" w:rsidP="008E2733">
            <w:pPr>
              <w:spacing w:line="360" w:lineRule="exact"/>
              <w:ind w:leftChars="300" w:left="720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>ＣＰＤＳ</w:t>
            </w:r>
            <w:r w:rsidR="005B2114">
              <w:rPr>
                <w:rFonts w:ascii="ＭＳ 明朝" w:eastAsia="ＭＳ 明朝" w:hAnsi="ＭＳ 明朝" w:hint="eastAsia"/>
                <w:sz w:val="21"/>
                <w:szCs w:val="21"/>
              </w:rPr>
              <w:t>技術者証</w:t>
            </w:r>
            <w:r>
              <w:rPr>
                <w:rFonts w:ascii="ＭＳ 明朝" w:eastAsia="ＭＳ 明朝" w:hAnsi="ＭＳ 明朝" w:hint="eastAsia"/>
                <w:sz w:val="21"/>
                <w:szCs w:val="21"/>
              </w:rPr>
              <w:t>、</w:t>
            </w:r>
            <w:r w:rsidR="005B2114">
              <w:rPr>
                <w:rFonts w:ascii="ＭＳ 明朝" w:eastAsia="ＭＳ 明朝" w:hAnsi="ＭＳ 明朝" w:hint="eastAsia"/>
                <w:sz w:val="21"/>
                <w:szCs w:val="21"/>
              </w:rPr>
              <w:t>免許証</w:t>
            </w:r>
            <w:r>
              <w:rPr>
                <w:rFonts w:ascii="ＭＳ 明朝" w:eastAsia="ＭＳ 明朝" w:hAnsi="ＭＳ 明朝" w:hint="eastAsia"/>
                <w:sz w:val="21"/>
                <w:szCs w:val="21"/>
              </w:rPr>
              <w:t>等の本人確認ができるもの（顔写真付き）</w:t>
            </w:r>
            <w:r w:rsidR="005B2114">
              <w:rPr>
                <w:rFonts w:ascii="ＭＳ 明朝" w:eastAsia="ＭＳ 明朝" w:hAnsi="ＭＳ 明朝" w:hint="eastAsia"/>
                <w:sz w:val="21"/>
                <w:szCs w:val="21"/>
              </w:rPr>
              <w:t>、</w:t>
            </w:r>
            <w:r w:rsidR="00240BFA">
              <w:rPr>
                <w:rFonts w:ascii="ＭＳ 明朝" w:eastAsia="ＭＳ 明朝" w:hAnsi="ＭＳ 明朝" w:hint="eastAsia"/>
                <w:sz w:val="21"/>
                <w:szCs w:val="21"/>
              </w:rPr>
              <w:t>研修</w:t>
            </w:r>
            <w:r w:rsidR="00E515B5" w:rsidRPr="008E2733">
              <w:rPr>
                <w:rFonts w:ascii="ＭＳ 明朝" w:eastAsia="ＭＳ 明朝" w:hAnsi="ＭＳ 明朝" w:hint="eastAsia"/>
                <w:sz w:val="21"/>
                <w:szCs w:val="21"/>
              </w:rPr>
              <w:t>受講票、筆記用具、長靴、雨合羽、ヘルメット</w:t>
            </w:r>
            <w:r w:rsidR="00923C5F">
              <w:rPr>
                <w:rFonts w:ascii="ＭＳ 明朝" w:eastAsia="ＭＳ 明朝" w:hAnsi="ＭＳ 明朝" w:hint="eastAsia"/>
                <w:sz w:val="21"/>
                <w:szCs w:val="21"/>
              </w:rPr>
              <w:t>（遠距離の場合、ヘルメットは貸与可能で</w:t>
            </w:r>
            <w:r w:rsidR="008D06D4">
              <w:rPr>
                <w:rFonts w:ascii="ＭＳ 明朝" w:eastAsia="ＭＳ 明朝" w:hAnsi="ＭＳ 明朝" w:hint="eastAsia"/>
                <w:sz w:val="21"/>
                <w:szCs w:val="21"/>
              </w:rPr>
              <w:t>す）</w:t>
            </w:r>
          </w:p>
          <w:p w14:paraId="0184C043" w14:textId="77777777" w:rsidR="00E515B5" w:rsidRPr="008E2733" w:rsidRDefault="00E515B5" w:rsidP="008E2733">
            <w:pPr>
              <w:spacing w:line="360" w:lineRule="exact"/>
              <w:rPr>
                <w:rFonts w:ascii="ＭＳ ゴシック" w:eastAsia="ＭＳ ゴシック" w:hAnsi="ＭＳ ゴシック"/>
                <w:sz w:val="21"/>
                <w:szCs w:val="21"/>
              </w:rPr>
            </w:pPr>
            <w:r w:rsidRPr="008E2733">
              <w:rPr>
                <w:rFonts w:ascii="ＭＳ ゴシック" w:eastAsia="ＭＳ ゴシック" w:hAnsi="ＭＳ ゴシック" w:hint="eastAsia"/>
                <w:sz w:val="21"/>
                <w:szCs w:val="21"/>
              </w:rPr>
              <w:t>《昼　食》</w:t>
            </w:r>
          </w:p>
          <w:p w14:paraId="5CD076FF" w14:textId="760652BE" w:rsidR="00E515B5" w:rsidRPr="008E2733" w:rsidRDefault="00E515B5" w:rsidP="008E2733">
            <w:pPr>
              <w:spacing w:line="360" w:lineRule="exact"/>
              <w:ind w:leftChars="300" w:left="720"/>
              <w:rPr>
                <w:rFonts w:ascii="ＭＳ 明朝" w:eastAsia="ＭＳ 明朝" w:hAnsi="ＭＳ 明朝"/>
                <w:sz w:val="21"/>
                <w:szCs w:val="21"/>
              </w:rPr>
            </w:pPr>
            <w:r w:rsidRPr="008E2733">
              <w:rPr>
                <w:rFonts w:ascii="ＭＳ 明朝" w:eastAsia="ＭＳ 明朝" w:hAnsi="ＭＳ 明朝" w:hint="eastAsia"/>
                <w:sz w:val="21"/>
                <w:szCs w:val="21"/>
              </w:rPr>
              <w:t>昼食</w:t>
            </w:r>
            <w:r w:rsidR="008D06D4">
              <w:rPr>
                <w:rFonts w:ascii="ＭＳ 明朝" w:eastAsia="ＭＳ 明朝" w:hAnsi="ＭＳ 明朝" w:hint="eastAsia"/>
                <w:sz w:val="21"/>
                <w:szCs w:val="21"/>
              </w:rPr>
              <w:t>を</w:t>
            </w:r>
            <w:r w:rsidRPr="008E2733">
              <w:rPr>
                <w:rFonts w:ascii="ＭＳ 明朝" w:eastAsia="ＭＳ 明朝" w:hAnsi="ＭＳ 明朝" w:hint="eastAsia"/>
                <w:sz w:val="21"/>
                <w:szCs w:val="21"/>
              </w:rPr>
              <w:t>用意いたします。（持参は不要）</w:t>
            </w:r>
          </w:p>
          <w:p w14:paraId="63520A62" w14:textId="7ACAC885" w:rsidR="00E515B5" w:rsidRPr="008E2733" w:rsidRDefault="005B2114" w:rsidP="008E2733">
            <w:pPr>
              <w:spacing w:line="360" w:lineRule="exact"/>
              <w:rPr>
                <w:rFonts w:ascii="ＭＳ ゴシック" w:eastAsia="ＭＳ ゴシック" w:hAnsi="ＭＳ ゴシック"/>
                <w:sz w:val="21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 w:val="21"/>
                <w:szCs w:val="21"/>
              </w:rPr>
              <w:t>《受講証明書</w:t>
            </w:r>
            <w:r w:rsidR="00E515B5" w:rsidRPr="008E2733">
              <w:rPr>
                <w:rFonts w:ascii="ＭＳ ゴシック" w:eastAsia="ＭＳ ゴシック" w:hAnsi="ＭＳ ゴシック" w:hint="eastAsia"/>
                <w:sz w:val="21"/>
                <w:szCs w:val="21"/>
              </w:rPr>
              <w:t>》</w:t>
            </w:r>
          </w:p>
          <w:p w14:paraId="564675B1" w14:textId="77777777" w:rsidR="00E515B5" w:rsidRDefault="00286B4E" w:rsidP="008E2733">
            <w:pPr>
              <w:spacing w:line="360" w:lineRule="exact"/>
              <w:ind w:leftChars="300" w:left="720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>受講証明書は下記2点を記載して発行します。</w:t>
            </w:r>
          </w:p>
          <w:p w14:paraId="4F5B5D47" w14:textId="3B8A7D33" w:rsidR="00286B4E" w:rsidRPr="008E2733" w:rsidRDefault="00286B4E" w:rsidP="00286B4E">
            <w:pPr>
              <w:spacing w:line="360" w:lineRule="exact"/>
              <w:ind w:leftChars="300" w:left="720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>◆プログラム番号　　　　◆受講者氏名</w:t>
            </w:r>
          </w:p>
        </w:tc>
      </w:tr>
    </w:tbl>
    <w:p w14:paraId="6C178204" w14:textId="10BE245C" w:rsidR="00822E5A" w:rsidRPr="008E2733" w:rsidRDefault="00822E5A" w:rsidP="00286B4E">
      <w:pPr>
        <w:ind w:firstLineChars="100" w:firstLine="210"/>
        <w:rPr>
          <w:rFonts w:asciiTheme="majorEastAsia" w:eastAsiaTheme="majorEastAsia" w:hAnsiTheme="majorEastAsia"/>
          <w:sz w:val="21"/>
          <w:szCs w:val="21"/>
        </w:rPr>
      </w:pPr>
      <w:r w:rsidRPr="008E2733">
        <w:rPr>
          <w:rFonts w:asciiTheme="majorEastAsia" w:eastAsiaTheme="majorEastAsia" w:hAnsiTheme="majorEastAsia" w:hint="eastAsia"/>
          <w:sz w:val="21"/>
          <w:szCs w:val="21"/>
        </w:rPr>
        <w:t>申込は、</w:t>
      </w:r>
      <w:r w:rsidR="005C6657" w:rsidRPr="008E2733">
        <w:rPr>
          <w:rFonts w:asciiTheme="majorEastAsia" w:eastAsiaTheme="majorEastAsia" w:hAnsiTheme="majorEastAsia" w:hint="eastAsia"/>
          <w:sz w:val="21"/>
          <w:szCs w:val="21"/>
        </w:rPr>
        <w:t>本用紙に必要事項を記入の上、</w:t>
      </w:r>
      <w:r w:rsidRPr="008E2733">
        <w:rPr>
          <w:rFonts w:asciiTheme="majorEastAsia" w:eastAsiaTheme="majorEastAsia" w:hAnsiTheme="majorEastAsia" w:hint="eastAsia"/>
          <w:sz w:val="21"/>
          <w:szCs w:val="21"/>
        </w:rPr>
        <w:t>下記までFAXまたはメールにてお願いします。</w:t>
      </w:r>
      <w:r w:rsidR="00AF55E4" w:rsidRPr="008E2733">
        <w:rPr>
          <w:rFonts w:asciiTheme="majorEastAsia" w:eastAsiaTheme="majorEastAsia" w:hAnsiTheme="majorEastAsia" w:hint="eastAsia"/>
          <w:sz w:val="21"/>
          <w:szCs w:val="21"/>
        </w:rPr>
        <w:t xml:space="preserve">　</w:t>
      </w:r>
    </w:p>
    <w:p w14:paraId="10B2B2A8" w14:textId="090022EB" w:rsidR="000B5D0D" w:rsidRPr="00157E1A" w:rsidRDefault="008E2733" w:rsidP="00157E1A">
      <w:pPr>
        <w:jc w:val="center"/>
        <w:rPr>
          <w:rFonts w:ascii="メイリオ" w:eastAsia="メイリオ" w:hAnsi="メイリオ" w:cs="メイリオ"/>
          <w:u w:val="single"/>
        </w:rPr>
      </w:pPr>
      <w:r>
        <w:rPr>
          <w:rFonts w:ascii="メイリオ" w:eastAsia="メイリオ" w:hAnsi="メイリオ" w:cs="メイリオ" w:hint="eastAsia"/>
          <w:noProof/>
          <w:u w:val="single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65483AF4" wp14:editId="1B708D18">
                <wp:simplePos x="0" y="0"/>
                <wp:positionH relativeFrom="column">
                  <wp:posOffset>-103667</wp:posOffset>
                </wp:positionH>
                <wp:positionV relativeFrom="paragraph">
                  <wp:posOffset>38100</wp:posOffset>
                </wp:positionV>
                <wp:extent cx="6366681" cy="423081"/>
                <wp:effectExtent l="57150" t="19050" r="53340" b="91440"/>
                <wp:wrapNone/>
                <wp:docPr id="3" name="正方形/長方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66681" cy="423081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  <a:prstDash val="sysDot"/>
                        </a:ln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1FF2E31" id="正方形/長方形 3" o:spid="_x0000_s1026" style="position:absolute;left:0;text-align:left;margin-left:-8.15pt;margin-top:3pt;width:501.3pt;height:33.3pt;z-index:251676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i5aYowIAAI8FAAAOAAAAZHJzL2Uyb0RvYy54bWysVM1u1DAQviPxDpbvNNkftiVqtlp1VYRU&#10;tRUt6tl17CaS4zG2d7PLe8ADwJkz4sDjUIm3YOz8bCmVKiEuydjzza+/mcOjTa3IWlhXgc7paC+l&#10;RGgORaVvc/ru6uTFASXOM10wBVrkdCscPZo/f3bYmEyMoQRVCEvQiXZZY3Jaem+yJHG8FDVze2CE&#10;RqUEWzOPR3ubFJY16L1WyThNZ0kDtjAWuHAOb5etks6jfykF9+dSOuGJyinm5uPXxu9N+CbzQ5bd&#10;WmbKindpsH/IomaVxqCDqyXzjKxs9ZeruuIWHEi/x6FOQMqKi1gDVjNKH1RzWTIjYi3YHGeGNrn/&#10;55afrS8sqYqcTijRrMYnuvv65e7T958/Pie/Pn5rJTIJjWqMyxB/aS5sd3Iohqo30tbhj/WQTWzu&#10;dmiu2HjC8XI2mc1mByNKOOqm40mKMrpJdtbGOv9aQE2CkFOLjxd7ytanzrfQHhKCaTiplMJ7lilN&#10;GmTfeD9No4UDVRVBG5SRS+JYWbJmyAK/6eP+gQqel8yVLcht3RJ8l5/SmGYovi03Sn6rRBv5rZDY&#10;Pyxw1IYOzN1FY5wL7fuISiM6mEnMbTCcPG3Y4YOpiKwejMdPGw8WMTJoPxjXlQb7mAM1pCxbfN+B&#10;tu7QghsotkgdC+1MOcNPKuzhKXP+glkcIhw3XAz+HD9SAb4PdBIlJdgPj90HPHIbtZQ0OJQ5de9X&#10;zApK1BuNrH81mk7DFMfD9OX+GA/2vubmvkav6mPAF0fOYXZRDHivelFaqK9xfyxCVFQxzTF2Trm3&#10;/eHYt8sCNxAXi0WE4eQa5k/1peH9qwf2XG2umTUdeT3S/gz6AWbZAw632PAeGhYrD7KKBN/1tes3&#10;Tn0ckW5DhbVy/xxRuz06/w0AAP//AwBQSwMEFAAGAAgAAAAhAHtFlWjcAAAACAEAAA8AAABkcnMv&#10;ZG93bnJldi54bWxMj8FOwzAQRO9I/IO1SNxap0UyIcSpEFJzpqXQqxO7SUq8jmynCX/P9kSPoxnN&#10;vMk3s+3ZxfjQOZSwWibADNZOd9hIOHxuFymwEBVq1Ts0En5NgE1xf5erTLsJd+ayjw2jEgyZktDG&#10;OGSch7o1VoWlGwySd3LeqkjSN1x7NVG57fk6SQS3qkNaaNVg3ltT/+xHKwGPu49yLA/fqvw6b8dJ&#10;VPUx9VI+Psxvr8CimeN/GK74hA4FMVVuRB1YL2GxEk8UlSDoEvkv6VVXEp7XAniR89sDxR8AAAD/&#10;/wMAUEsBAi0AFAAGAAgAAAAhALaDOJL+AAAA4QEAABMAAAAAAAAAAAAAAAAAAAAAAFtDb250ZW50&#10;X1R5cGVzXS54bWxQSwECLQAUAAYACAAAACEAOP0h/9YAAACUAQAACwAAAAAAAAAAAAAAAAAvAQAA&#10;X3JlbHMvLnJlbHNQSwECLQAUAAYACAAAACEA3YuWmKMCAACPBQAADgAAAAAAAAAAAAAAAAAuAgAA&#10;ZHJzL2Uyb0RvYy54bWxQSwECLQAUAAYACAAAACEAe0WVaNwAAAAIAQAADwAAAAAAAAAAAAAAAAD9&#10;BAAAZHJzL2Rvd25yZXYueG1sUEsFBgAAAAAEAAQA8wAAAAYGAAAAAA==&#10;" filled="f" strokecolor="black [3213]" strokeweight="1pt">
                <v:stroke dashstyle="1 1"/>
                <v:shadow on="t" color="black" opacity="22937f" origin=",.5" offset="0,.63889mm"/>
              </v:rect>
            </w:pict>
          </mc:Fallback>
        </mc:AlternateContent>
      </w:r>
      <w:r w:rsidR="00AF55E4" w:rsidRPr="00157E1A">
        <w:rPr>
          <w:rFonts w:ascii="メイリオ" w:eastAsia="メイリオ" w:hAnsi="メイリオ" w:cs="メイリオ" w:hint="eastAsia"/>
          <w:u w:val="single"/>
        </w:rPr>
        <w:t>FAX：</w:t>
      </w:r>
      <w:r>
        <w:rPr>
          <w:rFonts w:ascii="メイリオ" w:eastAsia="メイリオ" w:hAnsi="メイリオ" w:cs="メイリオ" w:hint="eastAsia"/>
          <w:u w:val="single"/>
        </w:rPr>
        <w:t>０１８</w:t>
      </w:r>
      <w:r w:rsidR="00AF55E4" w:rsidRPr="00157E1A">
        <w:rPr>
          <w:rFonts w:ascii="メイリオ" w:eastAsia="メイリオ" w:hAnsi="メイリオ" w:cs="メイリオ" w:hint="eastAsia"/>
          <w:u w:val="single"/>
        </w:rPr>
        <w:t>‐</w:t>
      </w:r>
      <w:r>
        <w:rPr>
          <w:rFonts w:ascii="メイリオ" w:eastAsia="メイリオ" w:hAnsi="メイリオ" w:cs="メイリオ" w:hint="eastAsia"/>
          <w:u w:val="single"/>
        </w:rPr>
        <w:t>８９３</w:t>
      </w:r>
      <w:r w:rsidR="00AF55E4" w:rsidRPr="00157E1A">
        <w:rPr>
          <w:rFonts w:ascii="メイリオ" w:eastAsia="メイリオ" w:hAnsi="メイリオ" w:cs="メイリオ" w:hint="eastAsia"/>
          <w:u w:val="single"/>
        </w:rPr>
        <w:t>‐</w:t>
      </w:r>
      <w:r>
        <w:rPr>
          <w:rFonts w:ascii="メイリオ" w:eastAsia="メイリオ" w:hAnsi="メイリオ" w:cs="メイリオ" w:hint="eastAsia"/>
          <w:u w:val="single"/>
        </w:rPr>
        <w:t>５８６１</w:t>
      </w:r>
      <w:r w:rsidR="00AF55E4" w:rsidRPr="00157E1A">
        <w:rPr>
          <w:rFonts w:ascii="メイリオ" w:eastAsia="メイリオ" w:hAnsi="メイリオ" w:cs="メイリオ" w:hint="eastAsia"/>
        </w:rPr>
        <w:t xml:space="preserve">　</w:t>
      </w:r>
      <w:r w:rsidR="00822E5A" w:rsidRPr="00157E1A">
        <w:rPr>
          <w:rFonts w:ascii="メイリオ" w:eastAsia="メイリオ" w:hAnsi="メイリオ" w:cs="メイリオ" w:hint="eastAsia"/>
        </w:rPr>
        <w:t xml:space="preserve">　</w:t>
      </w:r>
      <w:r w:rsidR="00AF55E4" w:rsidRPr="00157E1A">
        <w:rPr>
          <w:rFonts w:ascii="メイリオ" w:eastAsia="メイリオ" w:hAnsi="メイリオ" w:cs="メイリオ" w:hint="eastAsia"/>
          <w:u w:val="single"/>
        </w:rPr>
        <w:t>E‐mail：</w:t>
      </w:r>
      <w:r>
        <w:rPr>
          <w:rFonts w:ascii="メイリオ" w:eastAsia="メイリオ" w:hAnsi="メイリオ" w:cs="メイリオ" w:hint="eastAsia"/>
          <w:u w:val="single"/>
        </w:rPr>
        <w:t>ｉｎｆｏ</w:t>
      </w:r>
      <w:r w:rsidRPr="00157E1A">
        <w:rPr>
          <w:rFonts w:ascii="メイリオ" w:eastAsia="メイリオ" w:hAnsi="メイリオ" w:cs="メイリオ" w:hint="eastAsia"/>
          <w:u w:val="single"/>
        </w:rPr>
        <w:t xml:space="preserve"> </w:t>
      </w:r>
      <w:r>
        <w:rPr>
          <w:rFonts w:ascii="メイリオ" w:eastAsia="メイリオ" w:hAnsi="メイリオ" w:cs="メイリオ" w:hint="eastAsia"/>
          <w:u w:val="single"/>
        </w:rPr>
        <w:t>＠３ｅｙｅ－ｂｉｒｄ．ｊｐ</w:t>
      </w:r>
    </w:p>
    <w:sectPr w:rsidR="000B5D0D" w:rsidRPr="00157E1A" w:rsidSect="00822E5A">
      <w:headerReference w:type="default" r:id="rId7"/>
      <w:pgSz w:w="11900" w:h="16840"/>
      <w:pgMar w:top="919" w:right="851" w:bottom="851" w:left="851" w:header="568" w:footer="529" w:gutter="454"/>
      <w:cols w:space="425"/>
      <w:docGrid w:type="lines" w:linePitch="4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BFF1BE6" w14:textId="77777777" w:rsidR="0069213C" w:rsidRDefault="0069213C" w:rsidP="00822E5A">
      <w:r>
        <w:separator/>
      </w:r>
    </w:p>
  </w:endnote>
  <w:endnote w:type="continuationSeparator" w:id="0">
    <w:p w14:paraId="75041D19" w14:textId="77777777" w:rsidR="0069213C" w:rsidRDefault="0069213C" w:rsidP="00822E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F59226" w14:textId="77777777" w:rsidR="0069213C" w:rsidRDefault="0069213C" w:rsidP="00822E5A">
      <w:r>
        <w:separator/>
      </w:r>
    </w:p>
  </w:footnote>
  <w:footnote w:type="continuationSeparator" w:id="0">
    <w:p w14:paraId="585AB7F0" w14:textId="77777777" w:rsidR="0069213C" w:rsidRDefault="0069213C" w:rsidP="00822E5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F257A7" w14:textId="52558DF5" w:rsidR="00157E1A" w:rsidRPr="00822E5A" w:rsidRDefault="00E515B5" w:rsidP="00E515B5">
    <w:pPr>
      <w:pStyle w:val="a5"/>
      <w:wordWrap w:val="0"/>
      <w:jc w:val="right"/>
      <w:rPr>
        <w:rFonts w:ascii="メイリオ" w:eastAsia="メイリオ" w:hAnsi="メイリオ" w:cs="メイリオ"/>
      </w:rPr>
    </w:pPr>
    <w:r>
      <w:rPr>
        <w:rFonts w:ascii="メイリオ" w:eastAsia="メイリオ" w:hAnsi="メイリオ" w:cs="メイリオ" w:hint="eastAsia"/>
      </w:rPr>
      <w:t>ＩＣＴ東北推進協議会　事務局宛て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7A91313"/>
    <w:multiLevelType w:val="hybridMultilevel"/>
    <w:tmpl w:val="05584CFC"/>
    <w:lvl w:ilvl="0" w:tplc="F8A69D2A">
      <w:start w:val="5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960" w:hanging="48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400" w:hanging="48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40" w:hanging="48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20" w:hanging="48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activeWritingStyle w:appName="MSWord" w:lang="en-US" w:vendorID="64" w:dllVersion="6" w:nlCheck="1" w:checkStyle="1"/>
  <w:activeWritingStyle w:appName="MSWord" w:lang="ja-JP" w:vendorID="64" w:dllVersion="6" w:nlCheck="1" w:checkStyle="1"/>
  <w:activeWritingStyle w:appName="MSWord" w:lang="ja-JP" w:vendorID="64" w:dllVersion="0" w:nlCheck="1" w:checkStyle="1"/>
  <w:activeWritingStyle w:appName="MSWord" w:lang="en-US" w:vendorID="64" w:dllVersion="0" w:nlCheck="1" w:checkStyle="0"/>
  <w:proofState w:spelling="clean" w:grammar="dirty"/>
  <w:defaultTabStop w:val="960"/>
  <w:drawingGridHorizontalSpacing w:val="120"/>
  <w:drawingGridVerticalSpacing w:val="200"/>
  <w:displayHorizontalDrawingGridEvery w:val="2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31AF"/>
    <w:rsid w:val="00042737"/>
    <w:rsid w:val="0007204F"/>
    <w:rsid w:val="0008799A"/>
    <w:rsid w:val="000B5D0D"/>
    <w:rsid w:val="000D486F"/>
    <w:rsid w:val="000D786B"/>
    <w:rsid w:val="00133B51"/>
    <w:rsid w:val="00157E1A"/>
    <w:rsid w:val="001A5DE6"/>
    <w:rsid w:val="001C0CDA"/>
    <w:rsid w:val="00234FCE"/>
    <w:rsid w:val="00240BFA"/>
    <w:rsid w:val="00286B4E"/>
    <w:rsid w:val="00336BBB"/>
    <w:rsid w:val="00381560"/>
    <w:rsid w:val="00393EBC"/>
    <w:rsid w:val="0039759C"/>
    <w:rsid w:val="003E3F10"/>
    <w:rsid w:val="003E5458"/>
    <w:rsid w:val="00410437"/>
    <w:rsid w:val="00456AF4"/>
    <w:rsid w:val="0047216D"/>
    <w:rsid w:val="0050476F"/>
    <w:rsid w:val="00507086"/>
    <w:rsid w:val="00510F6D"/>
    <w:rsid w:val="00517B91"/>
    <w:rsid w:val="005431AF"/>
    <w:rsid w:val="0058055F"/>
    <w:rsid w:val="005A0463"/>
    <w:rsid w:val="005B2098"/>
    <w:rsid w:val="005B2114"/>
    <w:rsid w:val="005C6657"/>
    <w:rsid w:val="005E0CC9"/>
    <w:rsid w:val="005F4381"/>
    <w:rsid w:val="00601475"/>
    <w:rsid w:val="0068130C"/>
    <w:rsid w:val="0069213C"/>
    <w:rsid w:val="00692AB9"/>
    <w:rsid w:val="006A2234"/>
    <w:rsid w:val="006C2528"/>
    <w:rsid w:val="00720EDF"/>
    <w:rsid w:val="0075170B"/>
    <w:rsid w:val="007518A8"/>
    <w:rsid w:val="00783381"/>
    <w:rsid w:val="00787BD0"/>
    <w:rsid w:val="007C371B"/>
    <w:rsid w:val="007E5B42"/>
    <w:rsid w:val="007E75D1"/>
    <w:rsid w:val="007F64B6"/>
    <w:rsid w:val="00822E5A"/>
    <w:rsid w:val="008C3DCF"/>
    <w:rsid w:val="008D06D4"/>
    <w:rsid w:val="008E2733"/>
    <w:rsid w:val="008F2A53"/>
    <w:rsid w:val="00923C5F"/>
    <w:rsid w:val="0096591A"/>
    <w:rsid w:val="009709FE"/>
    <w:rsid w:val="009C179B"/>
    <w:rsid w:val="009D60F1"/>
    <w:rsid w:val="009E14FF"/>
    <w:rsid w:val="009F748A"/>
    <w:rsid w:val="00A0021C"/>
    <w:rsid w:val="00A0619C"/>
    <w:rsid w:val="00A30858"/>
    <w:rsid w:val="00A52530"/>
    <w:rsid w:val="00A55F75"/>
    <w:rsid w:val="00A6621E"/>
    <w:rsid w:val="00A947FE"/>
    <w:rsid w:val="00AC1547"/>
    <w:rsid w:val="00AC1E36"/>
    <w:rsid w:val="00AF55E4"/>
    <w:rsid w:val="00B01863"/>
    <w:rsid w:val="00B03DF4"/>
    <w:rsid w:val="00B15FD7"/>
    <w:rsid w:val="00BF257D"/>
    <w:rsid w:val="00C76C32"/>
    <w:rsid w:val="00CB546D"/>
    <w:rsid w:val="00DC5ACD"/>
    <w:rsid w:val="00DF4F70"/>
    <w:rsid w:val="00E33180"/>
    <w:rsid w:val="00E515B5"/>
    <w:rsid w:val="00E64145"/>
    <w:rsid w:val="00ED0096"/>
    <w:rsid w:val="00ED2B54"/>
    <w:rsid w:val="00F12607"/>
    <w:rsid w:val="00F42CCD"/>
    <w:rsid w:val="00F73997"/>
    <w:rsid w:val="00FC16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3EDAF960"/>
  <w14:defaultImageDpi w14:val="300"/>
  <w15:docId w15:val="{08CDA8C3-0D5C-4AD6-90B6-C2C9A36F07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431A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3E3F10"/>
    <w:pPr>
      <w:ind w:leftChars="400" w:left="960"/>
    </w:pPr>
  </w:style>
  <w:style w:type="paragraph" w:styleId="a5">
    <w:name w:val="header"/>
    <w:basedOn w:val="a"/>
    <w:link w:val="a6"/>
    <w:uiPriority w:val="99"/>
    <w:unhideWhenUsed/>
    <w:rsid w:val="00822E5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822E5A"/>
  </w:style>
  <w:style w:type="paragraph" w:styleId="a7">
    <w:name w:val="footer"/>
    <w:basedOn w:val="a"/>
    <w:link w:val="a8"/>
    <w:uiPriority w:val="99"/>
    <w:unhideWhenUsed/>
    <w:rsid w:val="00822E5A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822E5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ホワイ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97</Words>
  <Characters>553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 owne</dc:creator>
  <cp:lastModifiedBy>岩見 千春</cp:lastModifiedBy>
  <cp:revision>3</cp:revision>
  <dcterms:created xsi:type="dcterms:W3CDTF">2025-01-20T07:20:00Z</dcterms:created>
  <dcterms:modified xsi:type="dcterms:W3CDTF">2025-01-23T07:07:00Z</dcterms:modified>
</cp:coreProperties>
</file>